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6696" w14:textId="51D2073B" w:rsidR="000F3BD5" w:rsidRPr="000F3BD5" w:rsidRDefault="00AF298C" w:rsidP="00AF298C">
      <w:pPr>
        <w:widowControl/>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sidR="000F3BD5" w:rsidRPr="000F3BD5">
        <w:rPr>
          <w:rFonts w:ascii="BIZ UDゴシック" w:eastAsia="BIZ UDゴシック" w:hAnsi="BIZ UDゴシック"/>
          <w:sz w:val="18"/>
        </w:rPr>
        <w:t>外出の支援が必要と認められる人に対して、移動支援のサービス提供を行い、自立の促進</w:t>
      </w:r>
      <w:r w:rsidR="000F3BD5" w:rsidRPr="000F3BD5">
        <w:rPr>
          <w:rFonts w:ascii="BIZ UDゴシック" w:eastAsia="BIZ UDゴシック" w:hAnsi="BIZ UDゴシック" w:hint="eastAsia"/>
          <w:sz w:val="18"/>
        </w:rPr>
        <w:t>および生</w:t>
      </w:r>
      <w:bookmarkStart w:id="0" w:name="_GoBack"/>
      <w:bookmarkEnd w:id="0"/>
      <w:r w:rsidR="000F3BD5" w:rsidRPr="000F3BD5">
        <w:rPr>
          <w:rFonts w:ascii="BIZ UDゴシック" w:eastAsia="BIZ UDゴシック" w:hAnsi="BIZ UDゴシック" w:hint="eastAsia"/>
          <w:sz w:val="18"/>
        </w:rPr>
        <w:t>活の質の向上を図る。</w:t>
      </w:r>
    </w:p>
    <w:tbl>
      <w:tblPr>
        <w:tblStyle w:val="a9"/>
        <w:tblW w:w="0" w:type="auto"/>
        <w:tblLook w:val="04A0" w:firstRow="1" w:lastRow="0" w:firstColumn="1" w:lastColumn="0" w:noHBand="0" w:noVBand="1"/>
      </w:tblPr>
      <w:tblGrid>
        <w:gridCol w:w="1838"/>
        <w:gridCol w:w="6656"/>
      </w:tblGrid>
      <w:tr w:rsidR="000F3BD5" w:rsidRPr="000F3BD5" w14:paraId="3D3F9F52" w14:textId="77777777" w:rsidTr="0084550B">
        <w:tc>
          <w:tcPr>
            <w:tcW w:w="1838" w:type="dxa"/>
          </w:tcPr>
          <w:p w14:paraId="7ABC647E" w14:textId="1E864F97" w:rsidR="000F3BD5" w:rsidRPr="000F3BD5" w:rsidRDefault="000F3BD5" w:rsidP="000F3BD5">
            <w:pPr>
              <w:snapToGrid w:val="0"/>
              <w:spacing w:line="300" w:lineRule="auto"/>
              <w:rPr>
                <w:rFonts w:ascii="BIZ UDゴシック" w:eastAsia="BIZ UDゴシック" w:hAnsi="BIZ UDゴシック"/>
                <w:sz w:val="18"/>
              </w:rPr>
            </w:pPr>
            <w:bookmarkStart w:id="1" w:name="_Hlk157418310"/>
            <w:r w:rsidRPr="000F3BD5">
              <w:rPr>
                <w:rFonts w:ascii="BIZ UDゴシック" w:eastAsia="BIZ UDゴシック" w:hAnsi="BIZ UDゴシック" w:hint="eastAsia"/>
                <w:sz w:val="18"/>
              </w:rPr>
              <w:t>●対象者</w:t>
            </w:r>
          </w:p>
        </w:tc>
        <w:tc>
          <w:tcPr>
            <w:tcW w:w="6656" w:type="dxa"/>
          </w:tcPr>
          <w:p w14:paraId="6153F30F" w14:textId="69767A2D" w:rsidR="000F3BD5" w:rsidRPr="000F3BD5" w:rsidRDefault="000F3BD5" w:rsidP="000F3BD5">
            <w:pPr>
              <w:snapToGrid w:val="0"/>
              <w:spacing w:line="300" w:lineRule="auto"/>
              <w:ind w:leftChars="15" w:left="32" w:hanging="1"/>
              <w:rPr>
                <w:rFonts w:ascii="BIZ UDゴシック" w:eastAsia="BIZ UDゴシック" w:hAnsi="BIZ UDゴシック"/>
                <w:sz w:val="18"/>
              </w:rPr>
            </w:pPr>
            <w:r w:rsidRPr="000F3BD5">
              <w:rPr>
                <w:rFonts w:ascii="BIZ UDゴシック" w:eastAsia="BIZ UDゴシック" w:hAnsi="BIZ UDゴシック"/>
                <w:sz w:val="18"/>
              </w:rPr>
              <w:t>松原市（以下、市という。）に在住・在宅の障害をお持ちで、外出の支援が必要と認められる次に示す者。</w:t>
            </w:r>
          </w:p>
          <w:p w14:paraId="6CA0690E" w14:textId="03A88EC8"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・知的障害者（児）</w:t>
            </w:r>
          </w:p>
          <w:p w14:paraId="60EB270F" w14:textId="38682ACB"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・精神障害者（児）</w:t>
            </w:r>
          </w:p>
          <w:p w14:paraId="384656B9" w14:textId="0ADCEC74"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・重度の全身性障害者（児）</w:t>
            </w:r>
          </w:p>
          <w:p w14:paraId="7D79BCBD" w14:textId="53F78C8D"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・施設入所している重度の全身性障害者（児）</w:t>
            </w:r>
          </w:p>
          <w:p w14:paraId="28681D7A" w14:textId="144A63DF"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sz w:val="18"/>
              </w:rPr>
              <w:t>・同行援護の支給決定を受けられない視覚障害者（児）</w:t>
            </w:r>
          </w:p>
        </w:tc>
      </w:tr>
      <w:tr w:rsidR="000F3BD5" w:rsidRPr="000F3BD5" w14:paraId="3BD51B5D" w14:textId="77777777" w:rsidTr="0084550B">
        <w:tc>
          <w:tcPr>
            <w:tcW w:w="1838" w:type="dxa"/>
          </w:tcPr>
          <w:p w14:paraId="4CCFEA00" w14:textId="3D5276E7"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hint="eastAsia"/>
                <w:sz w:val="18"/>
              </w:rPr>
              <w:t>●サービス内容</w:t>
            </w:r>
          </w:p>
        </w:tc>
        <w:tc>
          <w:tcPr>
            <w:tcW w:w="6656" w:type="dxa"/>
          </w:tcPr>
          <w:p w14:paraId="3EF1FF8D" w14:textId="186F32DD"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sz w:val="18"/>
              </w:rPr>
              <w:t>１日の範囲内で用務を終えるもので、社会生活上必要不可欠な外出又は余暇活動等社会参加のための外出に限る。ただし、次に該当する外出については、サービスの対象外とする。</w:t>
            </w:r>
          </w:p>
          <w:p w14:paraId="64E58DA7" w14:textId="068A3A40"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・通勤、営業活動等の経済活動にかかる外出</w:t>
            </w:r>
          </w:p>
          <w:p w14:paraId="557819CE" w14:textId="422237E7"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・通年かつ長期にわたる外出</w:t>
            </w:r>
          </w:p>
          <w:p w14:paraId="5F50DA57" w14:textId="4B8A4D3B"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sz w:val="18"/>
              </w:rPr>
              <w:t>・社会通念上適当でない外出</w:t>
            </w:r>
          </w:p>
        </w:tc>
      </w:tr>
      <w:tr w:rsidR="000F3BD5" w:rsidRPr="000F3BD5" w14:paraId="039A76D9" w14:textId="77777777" w:rsidTr="0084550B">
        <w:tc>
          <w:tcPr>
            <w:tcW w:w="1838" w:type="dxa"/>
          </w:tcPr>
          <w:p w14:paraId="79879DDE" w14:textId="74F05EB5"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hint="eastAsia"/>
                <w:sz w:val="18"/>
              </w:rPr>
              <w:t>●サービス利用料と利用者負担額</w:t>
            </w:r>
          </w:p>
        </w:tc>
        <w:tc>
          <w:tcPr>
            <w:tcW w:w="6656" w:type="dxa"/>
          </w:tcPr>
          <w:p w14:paraId="62E7EF25" w14:textId="43CC46C7"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sz w:val="18"/>
              </w:rPr>
              <w:t>３０分あたり１，０００円。そのうち利用者は１割を負担（</w:t>
            </w:r>
            <w:r w:rsidRPr="000F3BD5">
              <w:rPr>
                <w:rFonts w:ascii="BIZ UDゴシック" w:eastAsia="BIZ UDゴシック" w:hAnsi="BIZ UDゴシック" w:hint="eastAsia"/>
                <w:sz w:val="18"/>
              </w:rPr>
              <w:t>９</w:t>
            </w:r>
            <w:r w:rsidRPr="000F3BD5">
              <w:rPr>
                <w:rFonts w:ascii="BIZ UDゴシック" w:eastAsia="BIZ UDゴシック" w:hAnsi="BIZ UDゴシック"/>
                <w:sz w:val="18"/>
              </w:rPr>
              <w:t>割は市などが負担）。</w:t>
            </w:r>
          </w:p>
          <w:p w14:paraId="76CE465D" w14:textId="2632DDC4"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※一月あたりの利用者負担はそれぞれ下記の月額負担上限額。</w:t>
            </w:r>
          </w:p>
          <w:p w14:paraId="626E5B83" w14:textId="4F5E0D7B"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hint="eastAsia"/>
                <w:sz w:val="18"/>
              </w:rPr>
              <w:t xml:space="preserve">　</w:t>
            </w:r>
            <w:r w:rsidRPr="000F3BD5">
              <w:rPr>
                <w:rFonts w:ascii="BIZ UDゴシック" w:eastAsia="BIZ UDゴシック" w:hAnsi="BIZ UDゴシック"/>
                <w:sz w:val="18"/>
              </w:rPr>
              <w:t>生活保護および市民税非課税の世帯は、</w:t>
            </w:r>
            <w:r w:rsidRPr="000F3BD5">
              <w:rPr>
                <w:rFonts w:ascii="BIZ UDゴシック" w:eastAsia="BIZ UDゴシック" w:hAnsi="BIZ UDゴシック" w:hint="eastAsia"/>
                <w:sz w:val="18"/>
              </w:rPr>
              <w:t>０</w:t>
            </w:r>
            <w:r w:rsidRPr="000F3BD5">
              <w:rPr>
                <w:rFonts w:ascii="BIZ UDゴシック" w:eastAsia="BIZ UDゴシック" w:hAnsi="BIZ UDゴシック"/>
                <w:sz w:val="18"/>
              </w:rPr>
              <w:t>円。</w:t>
            </w:r>
          </w:p>
          <w:p w14:paraId="62C03ABE" w14:textId="7AEA2B17"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hint="eastAsia"/>
                <w:sz w:val="18"/>
              </w:rPr>
              <w:t xml:space="preserve">　</w:t>
            </w:r>
            <w:r w:rsidRPr="000F3BD5">
              <w:rPr>
                <w:rFonts w:ascii="BIZ UDゴシック" w:eastAsia="BIZ UDゴシック" w:hAnsi="BIZ UDゴシック"/>
                <w:sz w:val="18"/>
              </w:rPr>
              <w:t>市民税課税の世帯は、</w:t>
            </w:r>
            <w:r w:rsidRPr="000F3BD5">
              <w:rPr>
                <w:rFonts w:ascii="BIZ UDゴシック" w:eastAsia="BIZ UDゴシック" w:hAnsi="BIZ UDゴシック" w:hint="eastAsia"/>
                <w:sz w:val="18"/>
              </w:rPr>
              <w:t>４</w:t>
            </w:r>
            <w:r w:rsidRPr="000F3BD5">
              <w:rPr>
                <w:rFonts w:ascii="BIZ UDゴシック" w:eastAsia="BIZ UDゴシック" w:hAnsi="BIZ UDゴシック"/>
                <w:sz w:val="18"/>
              </w:rPr>
              <w:t>，</w:t>
            </w:r>
            <w:r w:rsidRPr="000F3BD5">
              <w:rPr>
                <w:rFonts w:ascii="BIZ UDゴシック" w:eastAsia="BIZ UDゴシック" w:hAnsi="BIZ UDゴシック" w:hint="eastAsia"/>
                <w:sz w:val="18"/>
              </w:rPr>
              <w:t>０００</w:t>
            </w:r>
            <w:r w:rsidRPr="000F3BD5">
              <w:rPr>
                <w:rFonts w:ascii="BIZ UDゴシック" w:eastAsia="BIZ UDゴシック" w:hAnsi="BIZ UDゴシック"/>
                <w:sz w:val="18"/>
              </w:rPr>
              <w:t>円。</w:t>
            </w:r>
          </w:p>
        </w:tc>
      </w:tr>
      <w:tr w:rsidR="000F3BD5" w:rsidRPr="000F3BD5" w14:paraId="1CB00C95" w14:textId="77777777" w:rsidTr="00AF298C">
        <w:trPr>
          <w:trHeight w:val="7078"/>
        </w:trPr>
        <w:tc>
          <w:tcPr>
            <w:tcW w:w="8494" w:type="dxa"/>
            <w:gridSpan w:val="2"/>
          </w:tcPr>
          <w:p w14:paraId="4EDF9188" w14:textId="6409DB56" w:rsid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hint="eastAsia"/>
                <w:sz w:val="18"/>
              </w:rPr>
              <w:t>●基本的な仕組み</w:t>
            </w:r>
          </w:p>
          <w:p w14:paraId="4E726269" w14:textId="77777777" w:rsidR="00827549" w:rsidRPr="000F3BD5" w:rsidRDefault="00827549" w:rsidP="00827549">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①</w:t>
            </w:r>
            <w:r w:rsidRPr="000F3BD5">
              <w:rPr>
                <w:rFonts w:ascii="BIZ UDゴシック" w:eastAsia="BIZ UDゴシック" w:hAnsi="BIZ UDゴシック" w:hint="eastAsia"/>
                <w:sz w:val="18"/>
              </w:rPr>
              <w:t xml:space="preserve">　</w:t>
            </w:r>
            <w:r w:rsidRPr="000F3BD5">
              <w:rPr>
                <w:rFonts w:ascii="BIZ UDゴシック" w:eastAsia="BIZ UDゴシック" w:hAnsi="BIZ UDゴシック"/>
                <w:sz w:val="18"/>
              </w:rPr>
              <w:t>移動支援サービスの利用を希望する対象者が、市に対して移動支援の支給申請。</w:t>
            </w:r>
          </w:p>
          <w:p w14:paraId="15363861" w14:textId="77777777" w:rsidR="00827549" w:rsidRPr="000F3BD5" w:rsidRDefault="00827549" w:rsidP="00827549">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②　市は、支給を行うことが適切であると認めるときは、申請を行った者に対して、移動支援の支給決定。</w:t>
            </w:r>
          </w:p>
          <w:p w14:paraId="5C1D99BC" w14:textId="77777777" w:rsidR="00827549" w:rsidRPr="000F3BD5" w:rsidRDefault="00827549" w:rsidP="00827549">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③　②の支給決定を受けた者（以下、利用者という。）は、松原市移動支援事業者登録された事業者（以下、事業者という。）と契約。</w:t>
            </w:r>
          </w:p>
          <w:p w14:paraId="769F997C" w14:textId="77777777" w:rsidR="00827549" w:rsidRPr="000F3BD5" w:rsidRDefault="00827549" w:rsidP="00827549">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④　利用者は、支給決定時間の範囲内で移動支援サービスを利用。</w:t>
            </w:r>
          </w:p>
          <w:p w14:paraId="63D0223B" w14:textId="77777777" w:rsidR="00827549" w:rsidRPr="000F3BD5" w:rsidRDefault="00827549" w:rsidP="00827549">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⑤　利用者は、サービス内容を確認し事業者に対し定められた利用者負担額を支払。</w:t>
            </w:r>
          </w:p>
          <w:p w14:paraId="42BE18C3" w14:textId="77777777" w:rsidR="00827549" w:rsidRPr="000F3BD5" w:rsidRDefault="00827549" w:rsidP="00827549">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⑥　代理受領委任を受けた事業者は、サービス提供の翌月</w:t>
            </w:r>
            <w:r>
              <w:rPr>
                <w:rFonts w:ascii="BIZ UDゴシック" w:eastAsia="BIZ UDゴシック" w:hAnsi="BIZ UDゴシック" w:hint="eastAsia"/>
                <w:sz w:val="18"/>
              </w:rPr>
              <w:t>１０</w:t>
            </w:r>
            <w:r w:rsidRPr="000F3BD5">
              <w:rPr>
                <w:rFonts w:ascii="BIZ UDゴシック" w:eastAsia="BIZ UDゴシック" w:hAnsi="BIZ UDゴシック"/>
                <w:sz w:val="18"/>
              </w:rPr>
              <w:t>日までに、移動支援明細書兼サービス提供実績記録票に記録し利用者等（サービス提供を受けた支給決定者又はその生計中心者）の確認がなされたものを提出するとともに市に対し、当該サービス利用料を請求。</w:t>
            </w:r>
          </w:p>
          <w:p w14:paraId="4E4EAE72" w14:textId="5C1A8927" w:rsidR="00556678" w:rsidRDefault="00827549" w:rsidP="00827549">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sz w:val="18"/>
              </w:rPr>
              <w:t>⑦　市は、事業者の請求を受け、内容精査のうえ支払。</w:t>
            </w:r>
          </w:p>
          <w:p w14:paraId="010C8878" w14:textId="77777777" w:rsidR="00827549" w:rsidRDefault="00827549" w:rsidP="00827549">
            <w:pPr>
              <w:snapToGrid w:val="0"/>
              <w:spacing w:line="300" w:lineRule="auto"/>
              <w:rPr>
                <w:rFonts w:ascii="BIZ UDゴシック" w:eastAsia="BIZ UDゴシック" w:hAnsi="BIZ UDゴシック"/>
                <w:sz w:val="18"/>
              </w:rPr>
            </w:pPr>
          </w:p>
          <w:p w14:paraId="281F7D55" w14:textId="5700A1DE" w:rsidR="000F3BD5" w:rsidRDefault="000F3BD5" w:rsidP="000F3BD5">
            <w:pPr>
              <w:snapToGrid w:val="0"/>
              <w:spacing w:line="300" w:lineRule="auto"/>
              <w:rPr>
                <w:rFonts w:ascii="BIZ UDゴシック" w:eastAsia="BIZ UDゴシック" w:hAnsi="BIZ UDゴシック"/>
                <w:sz w:val="18"/>
              </w:rPr>
            </w:pPr>
            <w:r>
              <w:rPr>
                <w:rFonts w:ascii="BIZ UDゴシック" w:eastAsia="BIZ UDゴシック" w:hAnsi="BIZ UDゴシック"/>
                <w:noProof/>
                <w:sz w:val="18"/>
              </w:rPr>
              <mc:AlternateContent>
                <mc:Choice Requires="wps">
                  <w:drawing>
                    <wp:anchor distT="0" distB="0" distL="114300" distR="114300" simplePos="0" relativeHeight="251661312" behindDoc="0" locked="0" layoutInCell="1" allowOverlap="1" wp14:anchorId="04C31392" wp14:editId="5DDBDBB7">
                      <wp:simplePos x="0" y="0"/>
                      <wp:positionH relativeFrom="column">
                        <wp:posOffset>1099119</wp:posOffset>
                      </wp:positionH>
                      <wp:positionV relativeFrom="paragraph">
                        <wp:posOffset>6985</wp:posOffset>
                      </wp:positionV>
                      <wp:extent cx="3070746" cy="272956"/>
                      <wp:effectExtent l="0" t="0" r="15875" b="13335"/>
                      <wp:wrapNone/>
                      <wp:docPr id="1" name="正方形/長方形 1"/>
                      <wp:cNvGraphicFramePr/>
                      <a:graphic xmlns:a="http://schemas.openxmlformats.org/drawingml/2006/main">
                        <a:graphicData uri="http://schemas.microsoft.com/office/word/2010/wordprocessingShape">
                          <wps:wsp>
                            <wps:cNvSpPr/>
                            <wps:spPr>
                              <a:xfrm>
                                <a:off x="0" y="0"/>
                                <a:ext cx="3070746" cy="27295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0DACA1" w14:textId="77777777" w:rsidR="00AF298C" w:rsidRPr="000F3BD5" w:rsidRDefault="00AF298C" w:rsidP="000F3BD5">
                                  <w:pPr>
                                    <w:snapToGrid w:val="0"/>
                                    <w:jc w:val="center"/>
                                    <w:rPr>
                                      <w:rFonts w:ascii="BIZ UDPゴシック" w:eastAsia="BIZ UDPゴシック" w:hAnsi="BIZ UDPゴシック"/>
                                      <w:sz w:val="18"/>
                                    </w:rPr>
                                  </w:pPr>
                                  <w:r w:rsidRPr="000F3BD5">
                                    <w:rPr>
                                      <w:rFonts w:ascii="BIZ UDPゴシック" w:eastAsia="BIZ UDPゴシック" w:hAnsi="BIZ UDPゴシック" w:hint="eastAsia"/>
                                      <w:spacing w:val="315"/>
                                      <w:kern w:val="0"/>
                                      <w:sz w:val="18"/>
                                      <w:fitText w:val="1800" w:id="-1126435328"/>
                                    </w:rPr>
                                    <w:t>利用</w:t>
                                  </w:r>
                                  <w:r w:rsidRPr="000F3BD5">
                                    <w:rPr>
                                      <w:rFonts w:ascii="BIZ UDPゴシック" w:eastAsia="BIZ UDPゴシック" w:hAnsi="BIZ UDPゴシック" w:hint="eastAsia"/>
                                      <w:kern w:val="0"/>
                                      <w:sz w:val="18"/>
                                      <w:fitText w:val="1800" w:id="-1126435328"/>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31392" id="正方形/長方形 1" o:spid="_x0000_s1026" style="position:absolute;left:0;text-align:left;margin-left:86.55pt;margin-top:.55pt;width:241.8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EThwIAAC8FAAAOAAAAZHJzL2Uyb0RvYy54bWysVMFuEzEQvSPxD5bvdDdL0tComypqVYRU&#10;tRUt6tnx2s0Kr8fYTnbDf9APgDNnxIHPoRJ/wdi72UQl4oC4eMc7b8Yzz298fNJUiqyEdSXonA4O&#10;UkqE5lCU+j6n727PX7yixHmmC6ZAi5yuhaMn0+fPjmszERksQBXCEkyi3aQ2OV14byZJ4vhCVMwd&#10;gBEanRJsxTxu7X1SWFZj9kolWZoeJjXYwljgwjn8e9Y66TTml1JwfyWlE56onGJtPq42rvOwJtNj&#10;Nrm3zCxK3pXB/qGKipUaD+1TnTHPyNKWf6SqSm7BgfQHHKoEpCy5iD1gN4P0STc3C2ZE7AXJcaan&#10;yf2/tPxydW1JWeDdUaJZhVf0+PXL48P3nz8+J78+fWstMghE1cZNEH9jrm23c2iGrhtpq/DFfkgT&#10;yV335IrGE44/X6bjdDw8pISjLxtnR6PDkDTZRhvr/GsBFQlGTi1eXuSUrS6cb6EbSDhMaVLn9GiU&#10;jWKeUF1bT7T8WokW9VZIbBAryGK2KC1xqixZMRRF8T72hmUojcgQIkul+qDBviDlN0EdNoSJKLc+&#10;MN0XuD2tR8cTQfs+sCo12L8HyxaP7O30GkzfzJvubuZQrPFqLbSad4afl8jrBXP+mlkUOY4DDq6/&#10;wkUqQCqhsyhZgP2473/Ao/bQS0mNQ5NT92HJrKBEvdGoyqPBcBimLG6Go3GGG7vrme969LI6BbwC&#10;VB5WF82A92pjSgvVHc73LJyKLqY5np1T7u1mc+rbYcYXgovZLMJwsgzzF/rG8JA8EBx0c9vcMWs6&#10;cXmU5SVsBoxNnmisxYZIDbOlB1lGAQaKW1476nEqo4S7FySM/e4+orbv3PQ3AAAA//8DAFBLAwQU&#10;AAYACAAAACEANBNnd90AAAAIAQAADwAAAGRycy9kb3ducmV2LnhtbEyPQU+DQBCF7yb+h8008WYX&#10;sIJBlsaYGE89SI31uGVHwLKzyC4t/vtOT3qaeXkvb74p1rPtxRFH3zlSEC8jEEi1Mx01Ct63L7cP&#10;IHzQZHTvCBX8ood1eX1V6Ny4E73hsQqN4BLyuVbQhjDkUvq6Rav90g1I7H250erAcmykGfWJy20v&#10;kyhKpdUd8YVWD/jcYn2oJsst3z+VD9PrbvNpN9JlH3aXxIlSN4v56RFEwDn8heGCz+hQMtPeTWS8&#10;6FlndzFHeeHBfnqfZiD2ClarGGRZyP8PlGcAAAD//wMAUEsBAi0AFAAGAAgAAAAhALaDOJL+AAAA&#10;4QEAABMAAAAAAAAAAAAAAAAAAAAAAFtDb250ZW50X1R5cGVzXS54bWxQSwECLQAUAAYACAAAACEA&#10;OP0h/9YAAACUAQAACwAAAAAAAAAAAAAAAAAvAQAAX3JlbHMvLnJlbHNQSwECLQAUAAYACAAAACEA&#10;hn+xE4cCAAAvBQAADgAAAAAAAAAAAAAAAAAuAgAAZHJzL2Uyb0RvYy54bWxQSwECLQAUAAYACAAA&#10;ACEANBNnd90AAAAIAQAADwAAAAAAAAAAAAAAAADhBAAAZHJzL2Rvd25yZXYueG1sUEsFBgAAAAAE&#10;AAQA8wAAAOsFAAAAAA==&#10;" fillcolor="white [3201]" strokecolor="black [3200]">
                      <v:textbox>
                        <w:txbxContent>
                          <w:p w14:paraId="6D0DACA1" w14:textId="77777777" w:rsidR="00AF298C" w:rsidRPr="000F3BD5" w:rsidRDefault="00AF298C" w:rsidP="000F3BD5">
                            <w:pPr>
                              <w:snapToGrid w:val="0"/>
                              <w:jc w:val="center"/>
                              <w:rPr>
                                <w:rFonts w:ascii="BIZ UDPゴシック" w:eastAsia="BIZ UDPゴシック" w:hAnsi="BIZ UDPゴシック"/>
                                <w:sz w:val="18"/>
                              </w:rPr>
                            </w:pPr>
                            <w:r w:rsidRPr="000F3BD5">
                              <w:rPr>
                                <w:rFonts w:ascii="BIZ UDPゴシック" w:eastAsia="BIZ UDPゴシック" w:hAnsi="BIZ UDPゴシック" w:hint="eastAsia"/>
                                <w:spacing w:val="315"/>
                                <w:kern w:val="0"/>
                                <w:sz w:val="18"/>
                                <w:fitText w:val="1800" w:id="-1126435328"/>
                              </w:rPr>
                              <w:t>利用</w:t>
                            </w:r>
                            <w:r w:rsidRPr="000F3BD5">
                              <w:rPr>
                                <w:rFonts w:ascii="BIZ UDPゴシック" w:eastAsia="BIZ UDPゴシック" w:hAnsi="BIZ UDPゴシック" w:hint="eastAsia"/>
                                <w:kern w:val="0"/>
                                <w:sz w:val="18"/>
                                <w:fitText w:val="1800" w:id="-1126435328"/>
                              </w:rPr>
                              <w:t>者</w:t>
                            </w:r>
                          </w:p>
                        </w:txbxContent>
                      </v:textbox>
                    </v:rect>
                  </w:pict>
                </mc:Fallback>
              </mc:AlternateContent>
            </w:r>
          </w:p>
          <w:p w14:paraId="4207CF89" w14:textId="0533BD9A" w:rsidR="000F3BD5" w:rsidRDefault="00AF298C" w:rsidP="000F3BD5">
            <w:pPr>
              <w:snapToGrid w:val="0"/>
              <w:spacing w:line="300" w:lineRule="auto"/>
              <w:rPr>
                <w:rFonts w:ascii="BIZ UDゴシック" w:eastAsia="BIZ UDゴシック" w:hAnsi="BIZ UDゴシック"/>
                <w:sz w:val="18"/>
              </w:rPr>
            </w:pPr>
            <w:r>
              <w:rPr>
                <w:rFonts w:ascii="BIZ UDゴシック" w:eastAsia="BIZ UDゴシック" w:hAnsi="BIZ UDゴシック"/>
                <w:noProof/>
                <w:sz w:val="18"/>
              </w:rPr>
              <mc:AlternateContent>
                <mc:Choice Requires="wps">
                  <w:drawing>
                    <wp:anchor distT="0" distB="0" distL="114300" distR="114300" simplePos="0" relativeHeight="251672576" behindDoc="0" locked="0" layoutInCell="1" allowOverlap="1" wp14:anchorId="256ACF73" wp14:editId="48DB59B7">
                      <wp:simplePos x="0" y="0"/>
                      <wp:positionH relativeFrom="column">
                        <wp:posOffset>3713774</wp:posOffset>
                      </wp:positionH>
                      <wp:positionV relativeFrom="paragraph">
                        <wp:posOffset>180340</wp:posOffset>
                      </wp:positionV>
                      <wp:extent cx="791845" cy="1151890"/>
                      <wp:effectExtent l="38100" t="38100" r="27305" b="29210"/>
                      <wp:wrapNone/>
                      <wp:docPr id="7" name="直線矢印コネクタ 7"/>
                      <wp:cNvGraphicFramePr/>
                      <a:graphic xmlns:a="http://schemas.openxmlformats.org/drawingml/2006/main">
                        <a:graphicData uri="http://schemas.microsoft.com/office/word/2010/wordprocessingShape">
                          <wps:wsp>
                            <wps:cNvCnPr/>
                            <wps:spPr>
                              <a:xfrm>
                                <a:off x="0" y="0"/>
                                <a:ext cx="791845" cy="115189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CED095" id="_x0000_t32" coordsize="21600,21600" o:spt="32" o:oned="t" path="m,l21600,21600e" filled="f">
                      <v:path arrowok="t" fillok="f" o:connecttype="none"/>
                      <o:lock v:ext="edit" shapetype="t"/>
                    </v:shapetype>
                    <v:shape id="直線矢印コネクタ 7" o:spid="_x0000_s1026" type="#_x0000_t32" style="position:absolute;left:0;text-align:left;margin-left:292.4pt;margin-top:14.2pt;width:62.35pt;height:9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DdEgIAADUEAAAOAAAAZHJzL2Uyb0RvYy54bWysU0uOEzEQ3SNxB8t70ukRQ2aidGaRATYI&#10;Ij4H8LTLaQv/ZJt0sg3ruQAskOYCIIHEksNEKNeg7E46CAYJITbVdrveq3rP5cnFSiuyBB+kNRUt&#10;B0NKwNSWS7Oo6KuXj+6dURIiM5wpa6Ciawj0Ynr3zqR1YzixjVUcPEESE8atq2gToxsXRagb0CwM&#10;rAODh8J6zSJu/aLgnrXIrlVxMhw+KFrrufO2hhDw72V3SKeZXwio4zMhAkSiKoq9xRx9jlcpFtMJ&#10;Gy88c42s922wf+hCM2mwaE91ySIjb7z8jUrL2ttgRRzUVhdWCFlD1oBqyuEval40zEHWguYE19sU&#10;/h9t/XQ590Tyio4oMUzjFe3ef9l9fbf7cPP9+tN283n79nq7+bjdfCOj5FbrwhhBMzP3+11wc5+k&#10;r4TX6YuiyCo7vO4dhlUkNf4cnZdn908pqfGoLE/Ls/N8BcUR7XyIj8FqkhYVDdEzuWjizBqDl2l9&#10;mW1myychYn0EHgCptDIpNsD4Q8NJXDuUE71kZqGAkraiGjglCnBU0ypffmRSHbMNTuntmVgq0RfJ&#10;gE5yXsW1gq70cxBoJIrsWswjDDPlyZLh8PHXZaqXWTAzQYRUqgcNs64/gva5CQZ5rP8W2GfnitbE&#10;Hqilsf62qnF1aFV0+QfVndYk+8rydR6AbAfOZla2f0dp+H/eZ/jxtU9/AAAA//8DAFBLAwQUAAYA&#10;CAAAACEA//gBtOAAAAAKAQAADwAAAGRycy9kb3ducmV2LnhtbEyPzU7DMBCE70i8g7VI3Kjdqj9p&#10;iFOhSBxBagsS3Jxk60SN11HstOnbs5zguLOjmW+y3eQ6ccEhtJ40zGcKBFLl65asho/j61MCIkRD&#10;tek8oYYbBtjl93eZSWt/pT1eDtEKDqGQGg1NjH0qZagadCbMfI/Ev5MfnIl8DlbWg7lyuOvkQqm1&#10;dKYlbmhMj0WD1fkwOg3rfnyfV6fyzZ4/918Fbgr7HW5aPz5ML88gIk7xzwy/+IwOOTOVfqQ6iE7D&#10;KlkyetSwSJYg2LBR2xWIkgW1TUDmmfw/If8BAAD//wMAUEsBAi0AFAAGAAgAAAAhALaDOJL+AAAA&#10;4QEAABMAAAAAAAAAAAAAAAAAAAAAAFtDb250ZW50X1R5cGVzXS54bWxQSwECLQAUAAYACAAAACEA&#10;OP0h/9YAAACUAQAACwAAAAAAAAAAAAAAAAAvAQAAX3JlbHMvLnJlbHNQSwECLQAUAAYACAAAACEA&#10;yhEg3RICAAA1BAAADgAAAAAAAAAAAAAAAAAuAgAAZHJzL2Uyb0RvYy54bWxQSwECLQAUAAYACAAA&#10;ACEA//gBtOAAAAAKAQAADwAAAAAAAAAAAAAAAABsBAAAZHJzL2Rvd25yZXYueG1sUEsFBgAAAAAE&#10;AAQA8wAAAHkFAAAAAA==&#10;" strokecolor="black [3200]" strokeweight=".5pt">
                      <v:stroke startarrow="block" joinstyle="miter"/>
                    </v:shape>
                  </w:pict>
                </mc:Fallback>
              </mc:AlternateContent>
            </w:r>
            <w:r>
              <w:rPr>
                <w:rFonts w:ascii="BIZ UDゴシック" w:eastAsia="BIZ UDゴシック" w:hAnsi="BIZ UDゴシック"/>
                <w:noProof/>
                <w:sz w:val="18"/>
              </w:rPr>
              <mc:AlternateContent>
                <mc:Choice Requires="wps">
                  <w:drawing>
                    <wp:anchor distT="0" distB="0" distL="114300" distR="114300" simplePos="0" relativeHeight="251670528" behindDoc="0" locked="0" layoutInCell="1" allowOverlap="1" wp14:anchorId="1C63B0D6" wp14:editId="51EB8FD1">
                      <wp:simplePos x="0" y="0"/>
                      <wp:positionH relativeFrom="column">
                        <wp:posOffset>3991771</wp:posOffset>
                      </wp:positionH>
                      <wp:positionV relativeFrom="paragraph">
                        <wp:posOffset>161290</wp:posOffset>
                      </wp:positionV>
                      <wp:extent cx="791845" cy="1151890"/>
                      <wp:effectExtent l="0" t="0" r="84455" b="48260"/>
                      <wp:wrapNone/>
                      <wp:docPr id="6" name="直線矢印コネクタ 6"/>
                      <wp:cNvGraphicFramePr/>
                      <a:graphic xmlns:a="http://schemas.openxmlformats.org/drawingml/2006/main">
                        <a:graphicData uri="http://schemas.microsoft.com/office/word/2010/wordprocessingShape">
                          <wps:wsp>
                            <wps:cNvCnPr/>
                            <wps:spPr>
                              <a:xfrm>
                                <a:off x="0" y="0"/>
                                <a:ext cx="791845" cy="1151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C347D" id="直線矢印コネクタ 6" o:spid="_x0000_s1026" type="#_x0000_t32" style="position:absolute;left:0;text-align:left;margin-left:314.3pt;margin-top:12.7pt;width:62.35pt;height:9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lT+wEAAPkDAAAOAAAAZHJzL2Uyb0RvYy54bWysU0uOEzEQ3SNxB8t70t0jJmSidGaRATYI&#10;Ij4H8LjttIV/Kpt8tmE9F4AFEhcAiZFmyWEilGtQdic9iI+EEJvqtl2v6r3n8uR8bTRZCgjK2ZpW&#10;g5ISYblrlF3U9NXLR/dGlITIbMO0s6KmGxHo+fTuncnKj8WJa51uBBAsYsN45WvaxujHRRF4KwwL&#10;A+eFxUPpwLCIS1gUDbAVVje6OCnLYbFy0HhwXISAuxfdIZ3m+lIKHp9JGUQkuqbILeYIOV6mWEwn&#10;bLwA5lvFDzTYP7AwTFls2pe6YJGRN6B+KWUUBxecjAPuTOGkVFxkDaimKn9S86JlXmQtaE7wvU3h&#10;/5XlT5dzIKqp6ZASywxe0f799f7m3f7Dx29Xn3fbL7u3V7vtp932Kxkmt1Y+jBE0s3M4rIKfQ5K+&#10;lmDSF0WRdXZ40zss1pFw3HxwVo3un1LC8aiqTqvRWb6C4hbtIcTHwhmSfmoaIjC1aOPMWYuX6aDK&#10;NrPlkxCxPwKPgNRa2xQjU/qhbUjceJQTQTG70CKRx/SUUiQRHe38FzdadPDnQqIZSLRrk8dQzDSQ&#10;JcMBal5XfRXMTBCptO5BZeb2R9AhN8FEHs2/BfbZuaOzsQcaZR38rmtcH6nKLv+outOaZF+6ZpMv&#10;MduB85X9ObyFNMA/rjP89sVOvwMAAP//AwBQSwMEFAAGAAgAAAAhAHIPqV7gAAAACgEAAA8AAABk&#10;cnMvZG93bnJldi54bWxMj8tOwzAQRfdI/IM1SOyoQ0rTNI1TIQTLCtFUiKUbT+IIP6LYacPfM6zK&#10;cmaO7pxb7mZr2BnH0Hsn4HGRAEPXeNW7TsCxfnvIgYUonZLGOxTwgwF21e1NKQvlL+4Dz4fYMQpx&#10;oZACdIxDwXloNFoZFn5AR7fWj1ZGGseOq1FeKNwaniZJxq3sHX3QcsAXjc33YbIC2ro7Nl+vOZ9M&#10;+76uP/VG7+u9EPd38/MWWMQ5XmH40yd1qMjp5CenAjMCsjTPCBWQrp6AEbBeLZfATrRIshx4VfL/&#10;FapfAAAA//8DAFBLAQItABQABgAIAAAAIQC2gziS/gAAAOEBAAATAAAAAAAAAAAAAAAAAAAAAABb&#10;Q29udGVudF9UeXBlc10ueG1sUEsBAi0AFAAGAAgAAAAhADj9If/WAAAAlAEAAAsAAAAAAAAAAAAA&#10;AAAALwEAAF9yZWxzLy5yZWxzUEsBAi0AFAAGAAgAAAAhACFyWVP7AQAA+QMAAA4AAAAAAAAAAAAA&#10;AAAALgIAAGRycy9lMm9Eb2MueG1sUEsBAi0AFAAGAAgAAAAhAHIPqV7gAAAACgEAAA8AAAAAAAAA&#10;AAAAAAAAVQQAAGRycy9kb3ducmV2LnhtbFBLBQYAAAAABAAEAPMAAABiBQAAAAA=&#10;" strokecolor="black [3200]" strokeweight=".5pt">
                      <v:stroke endarrow="block" joinstyle="miter"/>
                    </v:shape>
                  </w:pict>
                </mc:Fallback>
              </mc:AlternateContent>
            </w:r>
            <w:r>
              <w:rPr>
                <w:rFonts w:ascii="BIZ UDゴシック" w:eastAsia="BIZ UDゴシック" w:hAnsi="BIZ UDゴシック"/>
                <w:noProof/>
                <w:sz w:val="18"/>
              </w:rPr>
              <mc:AlternateContent>
                <mc:Choice Requires="wps">
                  <w:drawing>
                    <wp:anchor distT="0" distB="0" distL="114300" distR="114300" simplePos="0" relativeHeight="251674624" behindDoc="0" locked="0" layoutInCell="1" allowOverlap="1" wp14:anchorId="08E4974C" wp14:editId="2637B297">
                      <wp:simplePos x="0" y="0"/>
                      <wp:positionH relativeFrom="column">
                        <wp:posOffset>2920052</wp:posOffset>
                      </wp:positionH>
                      <wp:positionV relativeFrom="paragraph">
                        <wp:posOffset>187960</wp:posOffset>
                      </wp:positionV>
                      <wp:extent cx="791845" cy="1151890"/>
                      <wp:effectExtent l="38100" t="38100" r="65405" b="48260"/>
                      <wp:wrapNone/>
                      <wp:docPr id="8" name="直線矢印コネクタ 8"/>
                      <wp:cNvGraphicFramePr/>
                      <a:graphic xmlns:a="http://schemas.openxmlformats.org/drawingml/2006/main">
                        <a:graphicData uri="http://schemas.microsoft.com/office/word/2010/wordprocessingShape">
                          <wps:wsp>
                            <wps:cNvCnPr/>
                            <wps:spPr>
                              <a:xfrm>
                                <a:off x="0" y="0"/>
                                <a:ext cx="791845" cy="115189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86DB37" id="直線矢印コネクタ 8" o:spid="_x0000_s1026" type="#_x0000_t32" style="position:absolute;left:0;text-align:left;margin-left:229.95pt;margin-top:14.8pt;width:62.35pt;height:9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qMDQIAADkEAAAOAAAAZHJzL2Uyb0RvYy54bWysU0uOEzEQ3SNxB8t70ukRA5konVlkgA2C&#10;iM8BPO1y2sI/2Sbd2Yb1XAAWSFwAJJBYcpgI5RqU3UkP4iONEBu33a5Xr96r8uy804qswQdpTUXL&#10;0ZgSMLXl0qwq+vLFwzsTSkJkhjNlDVR0A4Gez2/fmrVuCie2sYqDJ5jEhGnrKtrE6KZFEeoGNAsj&#10;68DgpbBes4hHvyq4Zy1m16o4GY/vFa313HlbQwj496K/pPOcXwio41MhAkSiKoq1xbz6vF6mtZjP&#10;2HTlmWtkfSiD/UMVmkmDpEOqCxYZee3lb6m0rL0NVsRRbXVhhZA1ZA2ophz/ouZ5wxxkLWhOcINN&#10;4f+lrZ+sl55IXlFslGEaW7R/92X/9e3+/YfvV59228+7N1e77cfd9huZJLdaF6YIWpilP5yCW/ok&#10;vRNepy+KIl12eDM4DF0kNf68f1ZO7p5SUuNVWZ6Wk7PcguIa7XyIj8BqkjYVDdEzuWriwhqDzbS+&#10;zDaz9eMQkR+BR0CiViatDTD+wHASNw7lRC+ZWSmgpK2oBk6JAhzVtMvNj0yqm0YjXaIokgm97LyL&#10;GwU9/TMQaCYK7cvMYwwL5cma4QDyV2XizFkwMkGEVGoAjbO2v4IOsQkGebRvChyiM6M1cQBqaaz/&#10;E2vsjqWKPv6outeaZF9avslDkO3A+czKDm8pPYCfzxl+/eLnPwAAAP//AwBQSwMEFAAGAAgAAAAh&#10;ABAz7N7fAAAACgEAAA8AAABkcnMvZG93bnJldi54bWxMj01Pg0AQhu8m/ofNNPFi7ELTNoWyNMbE&#10;i/FikZ4XdgRSdhbZpaX/3vGkt/l48s4z2WG2vbjg6DtHCuJlBAKpdqajRsFn8fq0A+GDJqN7R6jg&#10;hh4O+f1dplPjrvSBl2NoBIeQT7WCNoQhldLXLVrtl25A4t2XG60O3I6NNKO+crjt5SqKttLqjvhC&#10;qwd8abE+HyerwJ3fpq5OTt/vj4W8VaUtixOWSj0s5uc9iIBz+IPhV5/VIWenyk1kvOgVrDdJwqiC&#10;VbIFwcBmt+ai4kEcRyDzTP5/If8BAAD//wMAUEsBAi0AFAAGAAgAAAAhALaDOJL+AAAA4QEAABMA&#10;AAAAAAAAAAAAAAAAAAAAAFtDb250ZW50X1R5cGVzXS54bWxQSwECLQAUAAYACAAAACEAOP0h/9YA&#10;AACUAQAACwAAAAAAAAAAAAAAAAAvAQAAX3JlbHMvLnJlbHNQSwECLQAUAAYACAAAACEAkejajA0C&#10;AAA5BAAADgAAAAAAAAAAAAAAAAAuAgAAZHJzL2Uyb0RvYy54bWxQSwECLQAUAAYACAAAACEAEDPs&#10;3t8AAAAKAQAADwAAAAAAAAAAAAAAAABnBAAAZHJzL2Rvd25yZXYueG1sUEsFBgAAAAAEAAQA8wAA&#10;AHMFAAAAAA==&#10;" strokecolor="black [3200]" strokeweight=".5pt">
                      <v:stroke startarrow="block" endarrow="block" joinstyle="miter"/>
                    </v:shape>
                  </w:pict>
                </mc:Fallback>
              </mc:AlternateContent>
            </w:r>
            <w:r>
              <w:rPr>
                <w:rFonts w:ascii="BIZ UDゴシック" w:eastAsia="BIZ UDゴシック" w:hAnsi="BIZ UDゴシック"/>
                <w:noProof/>
                <w:sz w:val="18"/>
              </w:rPr>
              <mc:AlternateContent>
                <mc:Choice Requires="wps">
                  <w:drawing>
                    <wp:anchor distT="0" distB="0" distL="114300" distR="114300" simplePos="0" relativeHeight="251668480" behindDoc="0" locked="0" layoutInCell="1" allowOverlap="1" wp14:anchorId="6930B855" wp14:editId="4F147DB8">
                      <wp:simplePos x="0" y="0"/>
                      <wp:positionH relativeFrom="column">
                        <wp:posOffset>1026321</wp:posOffset>
                      </wp:positionH>
                      <wp:positionV relativeFrom="paragraph">
                        <wp:posOffset>161925</wp:posOffset>
                      </wp:positionV>
                      <wp:extent cx="791845" cy="1151890"/>
                      <wp:effectExtent l="0" t="38100" r="65405" b="29210"/>
                      <wp:wrapNone/>
                      <wp:docPr id="5" name="直線矢印コネクタ 5"/>
                      <wp:cNvGraphicFramePr/>
                      <a:graphic xmlns:a="http://schemas.openxmlformats.org/drawingml/2006/main">
                        <a:graphicData uri="http://schemas.microsoft.com/office/word/2010/wordprocessingShape">
                          <wps:wsp>
                            <wps:cNvCnPr/>
                            <wps:spPr>
                              <a:xfrm flipH="1">
                                <a:off x="0" y="0"/>
                                <a:ext cx="791845" cy="115189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79FB5" id="直線矢印コネクタ 5" o:spid="_x0000_s1026" type="#_x0000_t32" style="position:absolute;left:0;text-align:left;margin-left:80.8pt;margin-top:12.75pt;width:62.35pt;height:90.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uFGAIAAD8EAAAOAAAAZHJzL2Uyb0RvYy54bWysU0uOEzEQ3SNxB8t70ukRgUyUziwyfBYI&#10;Ij4H8LTLaQv/ZJt0sg3ruQAsRuICIIHEksNEKNeg7E56EAwSQmxK/tR7Ve+5PD1ba0VW4IO0pqLl&#10;YEgJmNpyaZYVffXy4Z0xJSEyw5myBiq6gUDPZrdvTVs3gRPbWMXBEyQxYdK6ijYxuklRhLoBzcLA&#10;OjB4KazXLOLWLwvuWYvsWhUnw+G9orWeO29rCAFPz7tLOsv8QkAdnwkRIBJVUewt5uhzvEixmE3Z&#10;ZOmZa2R9aIP9QxeaSYNFe6pzFhl54+VvVFrW3gYr4qC2urBCyBqyBlRTDn9R86JhDrIWNCe43qbw&#10;/2jrp6uFJ5JXdESJYRqfaP/+y/7ru/3Vh++Xn3bbz7u3l7vtx932Gxklt1oXJgiam4U/7IJb+CR9&#10;LbwmQkn3GAchm4HyyDp7vem9hnUkNR7ePy3Hd7FmjVdlOSrHp/kxio4n8Tkf4iOwmqRFRUP0TC6b&#10;OLfG4LNa39VgqychYicIPAISWJkUG2D8geEkbhwKi14ys1RASVtRDZwSBTi0aZXHIDKprrMNzuvN&#10;mVgq0RfJik58XsWNgq70cxBoKYrsWszDDHPlyYrhGPLXZaqXWTAzQYRUqgcNs3d/BB1yEwzygP8t&#10;sM/OFa2JPVBLY/1NVeP62Kro8o+qO61J9oXlmzwK2Q6c0qzs8KPSN/h5n+HX/372AwAA//8DAFBL&#10;AwQUAAYACAAAACEALhHgd98AAAAKAQAADwAAAGRycy9kb3ducmV2LnhtbEyPTWvCQBCG74X+h2UK&#10;vdWNsaYas5HS0kspiFbodZJds8H9CLurxn/f6cne5mUe3o9qPVrDzirE3jsB00kGTLnWy951Avbf&#10;H08LYDGhk2i8UwKuKsK6vr+rsJT+4rbqvEsdIxMXSxSgUxpKzmOrlcU48YNy9Dv4YDGRDB2XAS9k&#10;bg3Ps6zgFntHCRoH9aZVe9ydLOXut7ND+MLNy/vnT/Osj9xsrlyIx4fxdQUsqTHdYPirT9Whpk6N&#10;PzkZmSFdTAtCBeTzOTAC8kUxA9bQkRVL4HXF/0+ofwEAAP//AwBQSwECLQAUAAYACAAAACEAtoM4&#10;kv4AAADhAQAAEwAAAAAAAAAAAAAAAAAAAAAAW0NvbnRlbnRfVHlwZXNdLnhtbFBLAQItABQABgAI&#10;AAAAIQA4/SH/1gAAAJQBAAALAAAAAAAAAAAAAAAAAC8BAABfcmVscy8ucmVsc1BLAQItABQABgAI&#10;AAAAIQDvvVuFGAIAAD8EAAAOAAAAAAAAAAAAAAAAAC4CAABkcnMvZTJvRG9jLnhtbFBLAQItABQA&#10;BgAIAAAAIQAuEeB33wAAAAoBAAAPAAAAAAAAAAAAAAAAAHIEAABkcnMvZG93bnJldi54bWxQSwUG&#10;AAAAAAQABADzAAAAfgUAAAAA&#10;" strokecolor="black [3200]" strokeweight=".5pt">
                      <v:stroke startarrow="block" joinstyle="miter"/>
                    </v:shape>
                  </w:pict>
                </mc:Fallback>
              </mc:AlternateContent>
            </w:r>
            <w:r>
              <w:rPr>
                <w:rFonts w:ascii="BIZ UDゴシック" w:eastAsia="BIZ UDゴシック" w:hAnsi="BIZ UDゴシック"/>
                <w:noProof/>
                <w:sz w:val="18"/>
              </w:rPr>
              <mc:AlternateContent>
                <mc:Choice Requires="wps">
                  <w:drawing>
                    <wp:anchor distT="0" distB="0" distL="114300" distR="114300" simplePos="0" relativeHeight="251666432" behindDoc="0" locked="0" layoutInCell="1" allowOverlap="1" wp14:anchorId="220276F2" wp14:editId="5767D8D8">
                      <wp:simplePos x="0" y="0"/>
                      <wp:positionH relativeFrom="column">
                        <wp:posOffset>626906</wp:posOffset>
                      </wp:positionH>
                      <wp:positionV relativeFrom="paragraph">
                        <wp:posOffset>162560</wp:posOffset>
                      </wp:positionV>
                      <wp:extent cx="791845" cy="1151890"/>
                      <wp:effectExtent l="38100" t="0" r="27305" b="48260"/>
                      <wp:wrapNone/>
                      <wp:docPr id="4" name="直線矢印コネクタ 4"/>
                      <wp:cNvGraphicFramePr/>
                      <a:graphic xmlns:a="http://schemas.openxmlformats.org/drawingml/2006/main">
                        <a:graphicData uri="http://schemas.microsoft.com/office/word/2010/wordprocessingShape">
                          <wps:wsp>
                            <wps:cNvCnPr/>
                            <wps:spPr>
                              <a:xfrm flipH="1">
                                <a:off x="0" y="0"/>
                                <a:ext cx="791845" cy="1151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C85E6E" id="直線矢印コネクタ 4" o:spid="_x0000_s1026" type="#_x0000_t32" style="position:absolute;left:0;text-align:left;margin-left:49.35pt;margin-top:12.8pt;width:62.35pt;height:90.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GAgIAAAMEAAAOAAAAZHJzL2Uyb0RvYy54bWysU8mOEzEQvSPxD5bvpLtHGchE6cwhw3JA&#10;ELF8gMdtpy28qWyyXMN5fgAOSPwASDMSRz4mQvkNyu6kQSwSQlwsL/Ve1XtVnpyvjSZLAUE5W9Nq&#10;UFIiLHeNsouavnzx4M6IkhCZbZh2VtR0IwI9n96+NVn5sThxrdONAIIkNoxXvqZtjH5cFIG3wrAw&#10;cF5YfJQODIt4hEXRAFshu9HFSVneLVYOGg+OixDw9qJ7pNPML6Xg8amUQUSia4q1xbxCXi/TWkwn&#10;bLwA5lvFD2Wwf6jCMGUxaU91wSIjr0H9QmUUBxecjAPuTOGkVFxkDaimKn9S87xlXmQtaE7wvU3h&#10;/9HyJ8s5ENXUdEiJZQZbtH93s//8dv/+w9erT7vt9e7N1W77cbf9QobJrZUPYwTN7BwOp+DnkKSv&#10;JRgitfKPcBCyGSiPrLPXm95rsY6E4+W9s2o0PKWE41NVnVajs9yMouNJfB5CfCicIWlT0xCBqUUb&#10;Z85abKuDLgdbPg4RK0HgEZDA2qY1MqXv24bEjUdhERSzCy2SDAxPIUWS0wnIu7jRooM/ExJtwUK7&#10;NHkgxUwDWTIcpeZV1bNgZIJIpXUPKrP+P4IOsQkm8pD+LbCPzhmdjT3QKOvgd1nj+liq7OKPqjut&#10;Sfalaza5ndkOnLTsz+FXpFH+8Zzh3//u9BsAAAD//wMAUEsDBBQABgAIAAAAIQB1iV8h4AAAAAkB&#10;AAAPAAAAZHJzL2Rvd25yZXYueG1sTI/BTsMwEETvSPyDtUjcqNMQmhLiVAiJC6BS2l56c+NtEhGv&#10;I9ttA1/PcoLbrGY087ZcjLYXJ/Shc6RgOklAINXOdNQo2G6eb+YgQtRkdO8IFXxhgEV1eVHqwrgz&#10;feBpHRvBJRQKraCNcSikDHWLVoeJG5DYOzhvdeTTN9J4feZy28s0SWbS6o54odUDPrVYf66PVsHb&#10;1L+/5LvlIQuN/97Ra7YKK6fU9dX4+AAi4hj/wvCLz+hQMdPeHckE0Su4n+ecVJDezUCwn6a3GYg9&#10;iyRPQFal/P9B9QMAAP//AwBQSwECLQAUAAYACAAAACEAtoM4kv4AAADhAQAAEwAAAAAAAAAAAAAA&#10;AAAAAAAAW0NvbnRlbnRfVHlwZXNdLnhtbFBLAQItABQABgAIAAAAIQA4/SH/1gAAAJQBAAALAAAA&#10;AAAAAAAAAAAAAC8BAABfcmVscy8ucmVsc1BLAQItABQABgAIAAAAIQBtGYVGAgIAAAMEAAAOAAAA&#10;AAAAAAAAAAAAAC4CAABkcnMvZTJvRG9jLnhtbFBLAQItABQABgAIAAAAIQB1iV8h4AAAAAkBAAAP&#10;AAAAAAAAAAAAAAAAAFwEAABkcnMvZG93bnJldi54bWxQSwUGAAAAAAQABADzAAAAaQUAAAAA&#10;" strokecolor="black [3200]" strokeweight=".5pt">
                      <v:stroke endarrow="block" joinstyle="miter"/>
                    </v:shape>
                  </w:pict>
                </mc:Fallback>
              </mc:AlternateContent>
            </w:r>
          </w:p>
          <w:p w14:paraId="75998D9F" w14:textId="24732D06" w:rsidR="000F3BD5" w:rsidRDefault="00AF298C" w:rsidP="000F3BD5">
            <w:pPr>
              <w:snapToGrid w:val="0"/>
              <w:spacing w:line="300" w:lineRule="auto"/>
              <w:rPr>
                <w:rFonts w:ascii="BIZ UDゴシック" w:eastAsia="BIZ UDゴシック" w:hAnsi="BIZ UDゴシック"/>
                <w:sz w:val="18"/>
              </w:rPr>
            </w:pPr>
            <w:r w:rsidRPr="00197FA5">
              <w:rPr>
                <w:rFonts w:ascii="BIZ UDゴシック" w:eastAsia="BIZ UDゴシック" w:hAnsi="BIZ UDゴシック"/>
                <w:noProof/>
                <w:sz w:val="18"/>
              </w:rPr>
              <mc:AlternateContent>
                <mc:Choice Requires="wps">
                  <w:drawing>
                    <wp:anchor distT="45720" distB="45720" distL="114300" distR="114300" simplePos="0" relativeHeight="251684864" behindDoc="0" locked="0" layoutInCell="1" allowOverlap="1" wp14:anchorId="1B6C6348" wp14:editId="39184335">
                      <wp:simplePos x="0" y="0"/>
                      <wp:positionH relativeFrom="column">
                        <wp:posOffset>1954530</wp:posOffset>
                      </wp:positionH>
                      <wp:positionV relativeFrom="paragraph">
                        <wp:posOffset>163830</wp:posOffset>
                      </wp:positionV>
                      <wp:extent cx="1262380" cy="25209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52095"/>
                              </a:xfrm>
                              <a:prstGeom prst="rect">
                                <a:avLst/>
                              </a:prstGeom>
                              <a:noFill/>
                              <a:ln w="9525">
                                <a:noFill/>
                                <a:miter lim="800000"/>
                                <a:headEnd/>
                                <a:tailEnd/>
                              </a:ln>
                            </wps:spPr>
                            <wps:txbx>
                              <w:txbxContent>
                                <w:p w14:paraId="3D56A7BD" w14:textId="18BB6C81" w:rsidR="00AF298C" w:rsidRPr="00197FA5" w:rsidRDefault="00AF298C" w:rsidP="00197FA5">
                                  <w:pPr>
                                    <w:snapToGrid w:val="0"/>
                                    <w:rPr>
                                      <w:rFonts w:ascii="BIZ UDPゴシック" w:eastAsia="BIZ UDPゴシック" w:hAnsi="BIZ UDPゴシック"/>
                                      <w:sz w:val="16"/>
                                    </w:rPr>
                                  </w:pPr>
                                  <w:r w:rsidRPr="00197FA5">
                                    <w:rPr>
                                      <w:rFonts w:ascii="BIZ UDPゴシック" w:eastAsia="BIZ UDPゴシック" w:hAnsi="BIZ UDPゴシック" w:hint="eastAsia"/>
                                      <w:sz w:val="16"/>
                                    </w:rPr>
                                    <w:t>③契約（代理受領委任）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C6348" id="_x0000_t202" coordsize="21600,21600" o:spt="202" path="m,l,21600r21600,l21600,xe">
                      <v:stroke joinstyle="miter"/>
                      <v:path gradientshapeok="t" o:connecttype="rect"/>
                    </v:shapetype>
                    <v:shape id="テキスト ボックス 2" o:spid="_x0000_s1027" type="#_x0000_t202" style="position:absolute;left:0;text-align:left;margin-left:153.9pt;margin-top:12.9pt;width:99.4pt;height:19.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weoKgIAAAsEAAAOAAAAZHJzL2Uyb0RvYy54bWysU82O0zAQviPxDpbvNGlol23UdLXssghp&#10;+ZEWHsB1nMbC9gTbbVKOrYR4CF4BceZ58iKMnbZUcEP0YHk6mW/m++bz/KrTimyEdRJMQcejlBJh&#10;OJTSrAr64f3dk0tKnGemZAqMKOhWOHq1ePxo3ja5yKAGVQpLEMS4vG0KWnvf5EnieC00cyNohMFk&#10;BVYzj6FdJaVlLaJrlWRpepG0YMvGAhfO4b+3Q5IuIn5VCe7fVpUTnqiC4mw+njaey3AmiznLV5Y1&#10;teSHMdg/TKGZNNj0BHXLPCNrK/+C0pJbcFD5EQedQFVJLiIHZDNO/2DzULNGRC4ojmtOMrn/B8vf&#10;bN5ZIkvcXUaJYRp31O+/9Lvv/e5nv/9K+v23fr/vdz8wJlnQq21cjmUPDRb67jl0WBu5u+Ye+EdH&#10;DNzUzKzEtbXQ1oKVOO84VCZnpQOOCyDL9jWU2JetPUSgrrI6iInyEETHvW1PuxKdJzy0zC6yp5eY&#10;4pjLplk6m8YWLD9WN9b5lwI0CZeCWvRCRGebe+fDNCw/fhKaGbiTSkU/KEPags6m2TQWnGW09GhX&#10;JXVBL9PwGwwUSL4wZSz2TKrhjg2UObAORAfKvlt2g+BHMZdQblEGC4M78TXhpQb7mZIWnVlQ92nN&#10;rKBEvTIo5Ww8mQQrx2AyfZZhYM8zy/MMMxyhCuopGa43Ptp/oHyNklcyqhF2M0xyGBkdF0U6vI5g&#10;6fM4fvX7DS9+AQAA//8DAFBLAwQUAAYACAAAACEACFZS7N0AAAAJAQAADwAAAGRycy9kb3ducmV2&#10;LnhtbEyPwU7DMBBE70j8g7VI3KhNISmEbCoE4gqiUCRubrxNIuJ1FLtN+HuWE5xWox3NvCnXs+/V&#10;kcbYBUa4XBhQxHVwHTcI729PFzegYrLsbB+YEL4pwro6PSlt4cLEr3TcpEZJCMfCIrQpDYXWsW7J&#10;27gIA7H89mH0NokcG+1GO0m47/XSmFx727E0tHagh5bqr83BI2yf958f1+alefTZMIXZaPa3GvH8&#10;bL6/A5VoTn9m+MUXdKiEaRcO7KLqEa7MStATwjKTK4bM5DmoHUKeZaCrUv9fUP0AAAD//wMAUEsB&#10;Ai0AFAAGAAgAAAAhALaDOJL+AAAA4QEAABMAAAAAAAAAAAAAAAAAAAAAAFtDb250ZW50X1R5cGVz&#10;XS54bWxQSwECLQAUAAYACAAAACEAOP0h/9YAAACUAQAACwAAAAAAAAAAAAAAAAAvAQAAX3JlbHMv&#10;LnJlbHNQSwECLQAUAAYACAAAACEAt9MHqCoCAAALBAAADgAAAAAAAAAAAAAAAAAuAgAAZHJzL2Uy&#10;b0RvYy54bWxQSwECLQAUAAYACAAAACEACFZS7N0AAAAJAQAADwAAAAAAAAAAAAAAAACEBAAAZHJz&#10;L2Rvd25yZXYueG1sUEsFBgAAAAAEAAQA8wAAAI4FAAAAAA==&#10;" filled="f" stroked="f">
                      <v:textbox>
                        <w:txbxContent>
                          <w:p w14:paraId="3D56A7BD" w14:textId="18BB6C81" w:rsidR="00AF298C" w:rsidRPr="00197FA5" w:rsidRDefault="00AF298C" w:rsidP="00197FA5">
                            <w:pPr>
                              <w:snapToGrid w:val="0"/>
                              <w:rPr>
                                <w:rFonts w:ascii="BIZ UDPゴシック" w:eastAsia="BIZ UDPゴシック" w:hAnsi="BIZ UDPゴシック"/>
                                <w:sz w:val="16"/>
                              </w:rPr>
                            </w:pPr>
                            <w:r w:rsidRPr="00197FA5">
                              <w:rPr>
                                <w:rFonts w:ascii="BIZ UDPゴシック" w:eastAsia="BIZ UDPゴシック" w:hAnsi="BIZ UDPゴシック" w:hint="eastAsia"/>
                                <w:sz w:val="16"/>
                              </w:rPr>
                              <w:t>③契約（代理受領委任）</w:t>
                            </w:r>
                          </w:p>
                        </w:txbxContent>
                      </v:textbox>
                    </v:shape>
                  </w:pict>
                </mc:Fallback>
              </mc:AlternateContent>
            </w:r>
            <w:r w:rsidRPr="00197FA5">
              <w:rPr>
                <w:rFonts w:ascii="BIZ UDゴシック" w:eastAsia="BIZ UDゴシック" w:hAnsi="BIZ UDゴシック"/>
                <w:noProof/>
                <w:sz w:val="18"/>
              </w:rPr>
              <mc:AlternateContent>
                <mc:Choice Requires="wps">
                  <w:drawing>
                    <wp:anchor distT="45720" distB="45720" distL="114300" distR="114300" simplePos="0" relativeHeight="251680768" behindDoc="0" locked="0" layoutInCell="1" allowOverlap="1" wp14:anchorId="79B1312D" wp14:editId="233EF933">
                      <wp:simplePos x="0" y="0"/>
                      <wp:positionH relativeFrom="column">
                        <wp:posOffset>61121</wp:posOffset>
                      </wp:positionH>
                      <wp:positionV relativeFrom="paragraph">
                        <wp:posOffset>92710</wp:posOffset>
                      </wp:positionV>
                      <wp:extent cx="1214120" cy="21780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217805"/>
                              </a:xfrm>
                              <a:prstGeom prst="rect">
                                <a:avLst/>
                              </a:prstGeom>
                              <a:noFill/>
                              <a:ln w="9525">
                                <a:noFill/>
                                <a:miter lim="800000"/>
                                <a:headEnd/>
                                <a:tailEnd/>
                              </a:ln>
                            </wps:spPr>
                            <wps:txbx>
                              <w:txbxContent>
                                <w:p w14:paraId="796A43EC" w14:textId="2658BC10" w:rsidR="00AF298C" w:rsidRPr="00197FA5" w:rsidRDefault="00AF298C" w:rsidP="00197FA5">
                                  <w:pPr>
                                    <w:snapToGrid w:val="0"/>
                                    <w:rPr>
                                      <w:rFonts w:ascii="BIZ UDPゴシック" w:eastAsia="BIZ UDPゴシック" w:hAnsi="BIZ UDPゴシック"/>
                                      <w:sz w:val="16"/>
                                    </w:rPr>
                                  </w:pPr>
                                  <w:r w:rsidRPr="00197FA5">
                                    <w:rPr>
                                      <w:rFonts w:ascii="BIZ UDPゴシック" w:eastAsia="BIZ UDPゴシック" w:hAnsi="BIZ UDPゴシック" w:hint="eastAsia"/>
                                      <w:sz w:val="16"/>
                                    </w:rPr>
                                    <w:t>①移動支援の支給申請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1312D" id="_x0000_s1028" type="#_x0000_t202" style="position:absolute;left:0;text-align:left;margin-left:4.8pt;margin-top:7.3pt;width:95.6pt;height:17.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8oKwIAAAwEAAAOAAAAZHJzL2Uyb0RvYy54bWysU82O0zAQviPxDpbvNE3Ust2o6WrZZRHS&#10;8iMtPIDrOI2F7Qm226QcW2nFQ/AKiDPPkxdh7LSlghsiB8vOeL6Z75vP86tOK7IR1kkwBU1HY0qE&#10;4VBKsyroxw93z2aUOM9MyRQYUdCtcPRq8fTJvG1ykUENqhSWIIhxedsUtPa+yZPE8Vpo5kbQCIPB&#10;CqxmHo92lZSWtYiuVZKNx8+TFmzZWODCOfx7OwTpIuJXleD+XVU54YkqKPbm42rjugxrspizfGVZ&#10;U0t+aIP9QxeaSYNFT1C3zDOytvIvKC25BQeVH3HQCVSV5CJyQDbp+A82DzVrROSC4rjmJJP7f7D8&#10;7ea9JbIsaJZeUGKYxiH1+8d+973f/ez3X0m//9bv9/3uB55JFgRrG5dj3kODmb57AR0OPpJ3zT3w&#10;T44YuKmZWYlra6GtBSux4TRkJmepA44LIMv2DZRYl609RKCusjqoifoQRMfBbU/DEp0nPJTM0kma&#10;YYhjDJufjaexBMuP2Y11/pUATcKmoBbNENHZ5t750A3Lj1dCMQN3UqloCGVIW9DLaTaNCWcRLT36&#10;VUld0Nk4fIODAsmXpozJnkk17LGAMgfWgehA2XfLblD8KOYSyi3KYGGwJz4n3NRgv1DSojUL6j6v&#10;mRWUqNcGpbxMJ5Pg5XiYTC+CCPY8sjyPMMMRqqCekmF746P/B8rXKHkloxphNkMnh5bRclGkw/MI&#10;nj4/x1u/H/HiFwAAAP//AwBQSwMEFAAGAAgAAAAhAJtCYnTaAAAABwEAAA8AAABkcnMvZG93bnJl&#10;di54bWxMj0FPwzAMhe9I/IfISNxYAirT2jWdEIgriA2QuHmN11ZrnKrJ1vLvMSc4WfZ7eu9zuZl9&#10;r840xi6whduFAUVcB9dxY+F993yzAhUTssM+MFn4pgib6vKixMKFid/ovE2NkhCOBVpoUxoKrWPd&#10;kse4CAOxaIcwekyyjo12I04S7nt9Z8xSe+xYGloc6LGl+rg9eQsfL4evz8y8Nk/+fpjCbDT7XFt7&#10;fTU/rEElmtOfGX7xBR0qYdqHE7uoegv5UoxyzmSKLGXyyd5CtspBV6X+z1/9AAAA//8DAFBLAQIt&#10;ABQABgAIAAAAIQC2gziS/gAAAOEBAAATAAAAAAAAAAAAAAAAAAAAAABbQ29udGVudF9UeXBlc10u&#10;eG1sUEsBAi0AFAAGAAgAAAAhADj9If/WAAAAlAEAAAsAAAAAAAAAAAAAAAAALwEAAF9yZWxzLy5y&#10;ZWxzUEsBAi0AFAAGAAgAAAAhAHW8jygrAgAADAQAAA4AAAAAAAAAAAAAAAAALgIAAGRycy9lMm9E&#10;b2MueG1sUEsBAi0AFAAGAAgAAAAhAJtCYnTaAAAABwEAAA8AAAAAAAAAAAAAAAAAhQQAAGRycy9k&#10;b3ducmV2LnhtbFBLBQYAAAAABAAEAPMAAACMBQAAAAA=&#10;" filled="f" stroked="f">
                      <v:textbox>
                        <w:txbxContent>
                          <w:p w14:paraId="796A43EC" w14:textId="2658BC10" w:rsidR="00AF298C" w:rsidRPr="00197FA5" w:rsidRDefault="00AF298C" w:rsidP="00197FA5">
                            <w:pPr>
                              <w:snapToGrid w:val="0"/>
                              <w:rPr>
                                <w:rFonts w:ascii="BIZ UDPゴシック" w:eastAsia="BIZ UDPゴシック" w:hAnsi="BIZ UDPゴシック"/>
                                <w:sz w:val="16"/>
                              </w:rPr>
                            </w:pPr>
                            <w:r w:rsidRPr="00197FA5">
                              <w:rPr>
                                <w:rFonts w:ascii="BIZ UDPゴシック" w:eastAsia="BIZ UDPゴシック" w:hAnsi="BIZ UDPゴシック" w:hint="eastAsia"/>
                                <w:sz w:val="16"/>
                              </w:rPr>
                              <w:t>①移動支援の支給申請</w:t>
                            </w:r>
                          </w:p>
                        </w:txbxContent>
                      </v:textbox>
                    </v:shape>
                  </w:pict>
                </mc:Fallback>
              </mc:AlternateContent>
            </w:r>
          </w:p>
          <w:p w14:paraId="50AA9E39" w14:textId="072C4A95" w:rsidR="000F3BD5" w:rsidRDefault="00556678" w:rsidP="000F3BD5">
            <w:pPr>
              <w:snapToGrid w:val="0"/>
              <w:spacing w:line="300" w:lineRule="auto"/>
              <w:rPr>
                <w:rFonts w:ascii="BIZ UDゴシック" w:eastAsia="BIZ UDゴシック" w:hAnsi="BIZ UDゴシック"/>
                <w:sz w:val="18"/>
              </w:rPr>
            </w:pPr>
            <w:r w:rsidRPr="00197FA5">
              <w:rPr>
                <w:rFonts w:ascii="BIZ UDゴシック" w:eastAsia="BIZ UDゴシック" w:hAnsi="BIZ UDゴシック"/>
                <w:noProof/>
                <w:sz w:val="18"/>
              </w:rPr>
              <mc:AlternateContent>
                <mc:Choice Requires="wps">
                  <w:drawing>
                    <wp:anchor distT="45720" distB="45720" distL="114300" distR="114300" simplePos="0" relativeHeight="251686912" behindDoc="0" locked="0" layoutInCell="1" allowOverlap="1" wp14:anchorId="406B0402" wp14:editId="04CF12B9">
                      <wp:simplePos x="0" y="0"/>
                      <wp:positionH relativeFrom="column">
                        <wp:posOffset>3339939</wp:posOffset>
                      </wp:positionH>
                      <wp:positionV relativeFrom="paragraph">
                        <wp:posOffset>117475</wp:posOffset>
                      </wp:positionV>
                      <wp:extent cx="709684" cy="375313"/>
                      <wp:effectExtent l="0" t="0" r="0" b="571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84" cy="375313"/>
                              </a:xfrm>
                              <a:prstGeom prst="rect">
                                <a:avLst/>
                              </a:prstGeom>
                              <a:noFill/>
                              <a:ln w="9525">
                                <a:noFill/>
                                <a:miter lim="800000"/>
                                <a:headEnd/>
                                <a:tailEnd/>
                              </a:ln>
                            </wps:spPr>
                            <wps:txbx>
                              <w:txbxContent>
                                <w:p w14:paraId="0DF42E74" w14:textId="77777777"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④サービス</w:t>
                                  </w:r>
                                </w:p>
                                <w:p w14:paraId="1099F797" w14:textId="2D509E82"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 xml:space="preserve">　の提供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B0402" id="_x0000_s1029" type="#_x0000_t202" style="position:absolute;left:0;text-align:left;margin-left:263pt;margin-top:9.25pt;width:55.9pt;height:29.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W+KwIAAAoEAAAOAAAAZHJzL2Uyb0RvYy54bWysU0uOEzEQ3SNxB8t70vlOklY6o2GGQUgz&#10;gDRwAMftTlu4XcZ20h2WiYQ4BFdArDlPX4SyO5OJYIfwwnK5XM/1np8Xl02lyFZYJ0FndNDrUyI0&#10;h1zqdUY/frh9MaPEeaZzpkCLjO6Eo5fL588WtUnFEEpQubAEQbRLa5PR0nuTJonjpaiY64ERGpMF&#10;2Ip5DO06yS2rEb1SybDfv0hqsLmxwIVzuHvTJeky4heF4P5dUTjhicoo9ubjbOO8CnOyXLB0bZkp&#10;JT+2wf6hi4pJjZeeoG6YZ2Rj5V9QleQWHBS+x6FKoCgkF5EDshn0/2DzUDIjIhcUx5mTTO7/wfK3&#10;2/eWyBzfbkSJZhW+UXv42u5/tPtf7eEbaQ/f28Oh3f/EmAyDXrVxKZY9GCz0zUtosDZyd+YO+CdH&#10;NFyXTK/FlbVQl4Ll2O8gVCZnpR2OCyCr+h5yvJdtPESgprBVEBPlIYiO77Y7vZVoPOG4Oe3PL2Zj&#10;SjimRtPJCNsPN7D0sdhY518LqEhYZNSiFSI429453x19PBLu0nArlcJ9lipN6ozOJ8NJLDjLVNKj&#10;W5WsMjrrh9H5J3B8pfNY7JlU3Rp7UfpIOvDsGPtm1US9Y79BkBXkO1TBQmdO/Ey4KMF+oaRGY2bU&#10;fd4wKyhRbzQqOR+Mx8HJMRhPpkMM7HlmdZ5hmiNURj0l3fLaR/d3lK9Q8UJGNZ46ObaMhot6Hj9H&#10;cPR5HE89feHlbwAAAP//AwBQSwMEFAAGAAgAAAAhACYr6FzdAAAACQEAAA8AAABkcnMvZG93bnJl&#10;di54bWxMj8tOwzAQRfdI/IM1SOyoTSFJCXGqCsQWRF8SOzeeJlHjcRS7Tfh7hhUsR/fqzjnFcnKd&#10;uOAQWk8a7mcKBFLlbUu1hu3m7W4BIkRD1nSeUMM3BliW11eFya0f6RMv61gLHqGQGw1NjH0uZaga&#10;dCbMfI/E2dEPzkQ+h1rawYw87jo5VyqVzrTEHxrT40uD1Wl9dhp278ev/aP6qF9d0o9+UpLck9T6&#10;9mZaPYOIOMW/MvziMzqUzHTwZ7JBdBqSecoukYNFAoIL6UPGLgcNWZaCLAv536D8AQAA//8DAFBL&#10;AQItABQABgAIAAAAIQC2gziS/gAAAOEBAAATAAAAAAAAAAAAAAAAAAAAAABbQ29udGVudF9UeXBl&#10;c10ueG1sUEsBAi0AFAAGAAgAAAAhADj9If/WAAAAlAEAAAsAAAAAAAAAAAAAAAAALwEAAF9yZWxz&#10;Ly5yZWxzUEsBAi0AFAAGAAgAAAAhAJ5Q1b4rAgAACgQAAA4AAAAAAAAAAAAAAAAALgIAAGRycy9l&#10;Mm9Eb2MueG1sUEsBAi0AFAAGAAgAAAAhACYr6FzdAAAACQEAAA8AAAAAAAAAAAAAAAAAhQQAAGRy&#10;cy9kb3ducmV2LnhtbFBLBQYAAAAABAAEAPMAAACPBQAAAAA=&#10;" filled="f" stroked="f">
                      <v:textbox>
                        <w:txbxContent>
                          <w:p w14:paraId="0DF42E74" w14:textId="77777777"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④サービス</w:t>
                            </w:r>
                          </w:p>
                          <w:p w14:paraId="1099F797" w14:textId="2D509E82"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 xml:space="preserve">　の提供</w:t>
                            </w:r>
                          </w:p>
                        </w:txbxContent>
                      </v:textbox>
                    </v:shape>
                  </w:pict>
                </mc:Fallback>
              </mc:AlternateContent>
            </w:r>
          </w:p>
          <w:p w14:paraId="4F4C7828" w14:textId="4935E748" w:rsidR="000F3BD5" w:rsidRDefault="00AF298C" w:rsidP="000F3BD5">
            <w:pPr>
              <w:snapToGrid w:val="0"/>
              <w:spacing w:line="300" w:lineRule="auto"/>
              <w:rPr>
                <w:rFonts w:ascii="BIZ UDゴシック" w:eastAsia="BIZ UDゴシック" w:hAnsi="BIZ UDゴシック"/>
                <w:sz w:val="18"/>
              </w:rPr>
            </w:pPr>
            <w:r w:rsidRPr="00197FA5">
              <w:rPr>
                <w:rFonts w:ascii="BIZ UDゴシック" w:eastAsia="BIZ UDゴシック" w:hAnsi="BIZ UDゴシック"/>
                <w:noProof/>
                <w:sz w:val="18"/>
              </w:rPr>
              <mc:AlternateContent>
                <mc:Choice Requires="wps">
                  <w:drawing>
                    <wp:anchor distT="45720" distB="45720" distL="114300" distR="114300" simplePos="0" relativeHeight="251688960" behindDoc="0" locked="0" layoutInCell="1" allowOverlap="1" wp14:anchorId="1BB1B141" wp14:editId="2F844144">
                      <wp:simplePos x="0" y="0"/>
                      <wp:positionH relativeFrom="column">
                        <wp:posOffset>4326075</wp:posOffset>
                      </wp:positionH>
                      <wp:positionV relativeFrom="paragraph">
                        <wp:posOffset>40507</wp:posOffset>
                      </wp:positionV>
                      <wp:extent cx="1064525" cy="382137"/>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525" cy="382137"/>
                              </a:xfrm>
                              <a:prstGeom prst="rect">
                                <a:avLst/>
                              </a:prstGeom>
                              <a:noFill/>
                              <a:ln w="9525">
                                <a:noFill/>
                                <a:miter lim="800000"/>
                                <a:headEnd/>
                                <a:tailEnd/>
                              </a:ln>
                            </wps:spPr>
                            <wps:txbx>
                              <w:txbxContent>
                                <w:p w14:paraId="1FA1CB3B" w14:textId="77777777"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⑤利用者負担額の</w:t>
                                  </w:r>
                                </w:p>
                                <w:p w14:paraId="3D82E7E2" w14:textId="761FFC33"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 xml:space="preserve">　支払い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1B141" id="_x0000_s1030" type="#_x0000_t202" style="position:absolute;left:0;text-align:left;margin-left:340.65pt;margin-top:3.2pt;width:83.8pt;height:30.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jhKgIAAAsEAAAOAAAAZHJzL2Uyb0RvYy54bWysU82O0zAQviPxDpbvNGk23e1GTVfLLouQ&#10;dgFp4QFcx2ks/IftNinHVkI8BK+AOPM8eRHGTluq5YbowfJ0Mt/M983n2VUnBVoz67hWJR6PUoyY&#10;orrialnijx/uXkwxcp6oigitWIk3zOGr+fNns9YULNONFhWzCECUK1pT4sZ7UySJow2TxI20YQqS&#10;tbaSeAjtMqksaQFdiiRL0/Ok1bYyVlPmHPx7OyTxPOLXNaP+XV075pEoMczm42njuQhnMp+RYmmJ&#10;aTjdj0H+YQpJuIKmR6hb4glaWf4XlOTUaqdrP6JaJrquOWWRA7AZp0/YPDbEsMgFxHHmKJP7f7D0&#10;7fq9RbyC3eUYKSJhR/3ua7/90W9/9btvqN9973e7fvsTYpQFvVrjCih7NFDou5e6g9rI3Zl7TT85&#10;pPRNQ9SSXVur24aRCuYdh8rkpHTAcQFk0T7oCvqSldcRqKutDGKCPAjQYW+b465Y5xENLdPzfJJN&#10;MKKQO5tm47OL2IIUh2pjnX/NtEThUmILXojoZH3vfJiGFIdPQjOl77gQ0Q9CobbElwH+SUZyD3YV&#10;XJZ4mobfYKBA8pWqYrEnXAx3aCDUnnUgOlD23aKLgucHMRe62oAMVg/uhNcEl0bbLxi14MwSu88r&#10;YhlG4o0CKS/HeR6sHIN8cpFBYE8zi9MMURSgSuwxGq43Ptp/IHYNktc8qhF2M0yyHxkcF0Xav45g&#10;6dM4fvXnDc9/AwAA//8DAFBLAwQUAAYACAAAACEABjEBz9wAAAAIAQAADwAAAGRycy9kb3ducmV2&#10;LnhtbEyPwU7DMBBE70j9B2uRuFG7EKI0jVNVIK4g2oLUmxtvk4h4HcVuE/6e5URvO5rR7JtiPblO&#10;XHAIrScNi7kCgVR521KtYb97vc9AhGjIms4TavjBAOtydlOY3PqRPvCyjbXgEgq50dDE2OdShqpB&#10;Z8Lc90jsnfzgTGQ51NIOZuRy18kHpVLpTEv8oTE9PjdYfW/PTsPn2+nwlaj3+sU99aOflCS3lFrf&#10;3U6bFYiIU/wPwx8+o0PJTEd/JhtEpyHNFo8c5SMBwX6WZEsQR9ZpCrIs5PWA8hcAAP//AwBQSwEC&#10;LQAUAAYACAAAACEAtoM4kv4AAADhAQAAEwAAAAAAAAAAAAAAAAAAAAAAW0NvbnRlbnRfVHlwZXNd&#10;LnhtbFBLAQItABQABgAIAAAAIQA4/SH/1gAAAJQBAAALAAAAAAAAAAAAAAAAAC8BAABfcmVscy8u&#10;cmVsc1BLAQItABQABgAIAAAAIQCJzajhKgIAAAsEAAAOAAAAAAAAAAAAAAAAAC4CAABkcnMvZTJv&#10;RG9jLnhtbFBLAQItABQABgAIAAAAIQAGMQHP3AAAAAgBAAAPAAAAAAAAAAAAAAAAAIQEAABkcnMv&#10;ZG93bnJldi54bWxQSwUGAAAAAAQABADzAAAAjQUAAAAA&#10;" filled="f" stroked="f">
                      <v:textbox>
                        <w:txbxContent>
                          <w:p w14:paraId="1FA1CB3B" w14:textId="77777777"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⑤利用者負担額の</w:t>
                            </w:r>
                          </w:p>
                          <w:p w14:paraId="3D82E7E2" w14:textId="761FFC33"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 xml:space="preserve">　支払い</w:t>
                            </w:r>
                          </w:p>
                        </w:txbxContent>
                      </v:textbox>
                    </v:shape>
                  </w:pict>
                </mc:Fallback>
              </mc:AlternateContent>
            </w:r>
          </w:p>
          <w:p w14:paraId="0D4D7F6F" w14:textId="335CA6C5" w:rsidR="000F3BD5" w:rsidRDefault="00556678" w:rsidP="000F3BD5">
            <w:pPr>
              <w:snapToGrid w:val="0"/>
              <w:spacing w:line="300" w:lineRule="auto"/>
              <w:rPr>
                <w:rFonts w:ascii="BIZ UDゴシック" w:eastAsia="BIZ UDゴシック" w:hAnsi="BIZ UDゴシック"/>
                <w:sz w:val="18"/>
              </w:rPr>
            </w:pPr>
            <w:r w:rsidRPr="00197FA5">
              <w:rPr>
                <w:rFonts w:ascii="BIZ UDゴシック" w:eastAsia="BIZ UDゴシック" w:hAnsi="BIZ UDゴシック"/>
                <w:noProof/>
                <w:sz w:val="18"/>
              </w:rPr>
              <mc:AlternateContent>
                <mc:Choice Requires="wps">
                  <w:drawing>
                    <wp:anchor distT="45720" distB="45720" distL="114300" distR="114300" simplePos="0" relativeHeight="251682816" behindDoc="0" locked="0" layoutInCell="1" allowOverlap="1" wp14:anchorId="482901D5" wp14:editId="2B7F01D0">
                      <wp:simplePos x="0" y="0"/>
                      <wp:positionH relativeFrom="column">
                        <wp:posOffset>1252694</wp:posOffset>
                      </wp:positionH>
                      <wp:positionV relativeFrom="paragraph">
                        <wp:posOffset>121285</wp:posOffset>
                      </wp:positionV>
                      <wp:extent cx="702860" cy="21780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60" cy="217805"/>
                              </a:xfrm>
                              <a:prstGeom prst="rect">
                                <a:avLst/>
                              </a:prstGeom>
                              <a:noFill/>
                              <a:ln w="9525">
                                <a:noFill/>
                                <a:miter lim="800000"/>
                                <a:headEnd/>
                                <a:tailEnd/>
                              </a:ln>
                            </wps:spPr>
                            <wps:txbx>
                              <w:txbxContent>
                                <w:p w14:paraId="44D072F5" w14:textId="6C08A753" w:rsidR="00AF298C" w:rsidRPr="00197FA5" w:rsidRDefault="00AF298C" w:rsidP="00197FA5">
                                  <w:pPr>
                                    <w:snapToGrid w:val="0"/>
                                    <w:rPr>
                                      <w:rFonts w:ascii="BIZ UDPゴシック" w:eastAsia="BIZ UDPゴシック" w:hAnsi="BIZ UDPゴシック"/>
                                      <w:sz w:val="16"/>
                                    </w:rPr>
                                  </w:pPr>
                                  <w:r w:rsidRPr="00197FA5">
                                    <w:rPr>
                                      <w:rFonts w:ascii="BIZ UDPゴシック" w:eastAsia="BIZ UDPゴシック" w:hAnsi="BIZ UDPゴシック" w:hint="eastAsia"/>
                                      <w:sz w:val="16"/>
                                    </w:rPr>
                                    <w:t>②支給決定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901D5" id="_x0000_s1031" type="#_x0000_t202" style="position:absolute;left:0;text-align:left;margin-left:98.65pt;margin-top:9.55pt;width:55.35pt;height:17.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BIKgIAAAoEAAAOAAAAZHJzL2Uyb0RvYy54bWysU0tu2zAQ3RfoHQjua8mCHTuC5SBNmqJA&#10;+gHSHoCmKIsoyVFJ2pK7jIGgh+gViq57Hl2kQ8pxjHZXVAuCw9G8mff4uLjotCJbYZ0EU9DxKKVE&#10;GA6lNOuCfvp482JOifPMlEyBEQXdCUcvls+fLdomFxnUoEphCYIYl7dNQWvvmzxJHK+FZm4EjTCY&#10;rMBq5jG066S0rEV0rZIsTc+SFmzZWODCOTy9HpJ0GfGrSnD/vqqc8EQVFGfzcbVxXYU1WS5Yvras&#10;qSU/jMH+YQrNpMGmR6hr5hnZWPkXlJbcgoPKjzjoBKpKchE5IJtx+gebu5o1InJBcVxzlMn9P1j+&#10;bvvBElni3Y0pMUzjHfX7h/7+R3//q99/I/3+e7/f9/c/MSZZ0KttXI5ldw0W+u4ldFgbubvmFvhn&#10;Rwxc1cysxaW10NaClTjvOFQmJ6UDjgsgq/YtlNiXbTxEoK6yOoiJ8hBEx3vbHe9KdJ5wPJyl2fwM&#10;MxxT2Xg2T6exA8sfixvr/GsBmoRNQS1aIYKz7a3zYRiWP/4Sehm4kUpFOyhD2oKeT7NpLDjJaOnR&#10;rUrqgs7T8A3+CRxfmTIWeybVsMcGyhxIB54DY9+tuqh3nDcIsoJyhypYGMyJjwk3NdivlLRozIK6&#10;LxtmBSXqjUElz8eTSXByDCbTWYaBPc2sTjPMcIQqqKdk2F756P6B8iUqXsmoxtMkh5HRcFGkw+MI&#10;jj6N419PT3j5GwAA//8DAFBLAwQUAAYACAAAACEAnnaV8twAAAAJAQAADwAAAGRycy9kb3ducmV2&#10;LnhtbEyPy07DMBBF90j8gzVI7Khd0kIb4lQIxBZEeUjspvE0iYjHUew24e+ZrmA3V3N0H8Vm8p06&#10;0hDbwBbmMwOKuAqu5drC+9vT1QpUTMgOu8Bk4YcibMrzswJzF0Z+peM21UpMOOZooUmpz7WOVUMe&#10;4yz0xPLbh8FjEjnU2g04irnv9LUxN9pjy5LQYE8PDVXf24O38PG8//pcmJf60S/7MUxGs19ray8v&#10;pvs7UImm9AfDqb5Uh1I67cKBXVSd6PVtJujpmIMSIDMrGbezsMwWoMtC/19Q/gIAAP//AwBQSwEC&#10;LQAUAAYACAAAACEAtoM4kv4AAADhAQAAEwAAAAAAAAAAAAAAAAAAAAAAW0NvbnRlbnRfVHlwZXNd&#10;LnhtbFBLAQItABQABgAIAAAAIQA4/SH/1gAAAJQBAAALAAAAAAAAAAAAAAAAAC8BAABfcmVscy8u&#10;cmVsc1BLAQItABQABgAIAAAAIQB7jpBIKgIAAAoEAAAOAAAAAAAAAAAAAAAAAC4CAABkcnMvZTJv&#10;RG9jLnhtbFBLAQItABQABgAIAAAAIQCedpXy3AAAAAkBAAAPAAAAAAAAAAAAAAAAAIQEAABkcnMv&#10;ZG93bnJldi54bWxQSwUGAAAAAAQABADzAAAAjQUAAAAA&#10;" filled="f" stroked="f">
                      <v:textbox>
                        <w:txbxContent>
                          <w:p w14:paraId="44D072F5" w14:textId="6C08A753" w:rsidR="00AF298C" w:rsidRPr="00197FA5" w:rsidRDefault="00AF298C" w:rsidP="00197FA5">
                            <w:pPr>
                              <w:snapToGrid w:val="0"/>
                              <w:rPr>
                                <w:rFonts w:ascii="BIZ UDPゴシック" w:eastAsia="BIZ UDPゴシック" w:hAnsi="BIZ UDPゴシック"/>
                                <w:sz w:val="16"/>
                              </w:rPr>
                            </w:pPr>
                            <w:r w:rsidRPr="00197FA5">
                              <w:rPr>
                                <w:rFonts w:ascii="BIZ UDPゴシック" w:eastAsia="BIZ UDPゴシック" w:hAnsi="BIZ UDPゴシック" w:hint="eastAsia"/>
                                <w:sz w:val="16"/>
                              </w:rPr>
                              <w:t>②支給決定</w:t>
                            </w:r>
                          </w:p>
                        </w:txbxContent>
                      </v:textbox>
                    </v:shape>
                  </w:pict>
                </mc:Fallback>
              </mc:AlternateContent>
            </w:r>
          </w:p>
          <w:p w14:paraId="36EDDA97" w14:textId="6C83F577" w:rsidR="000F3BD5" w:rsidRDefault="000F3BD5" w:rsidP="000F3BD5">
            <w:pPr>
              <w:snapToGrid w:val="0"/>
              <w:spacing w:line="300" w:lineRule="auto"/>
              <w:rPr>
                <w:rFonts w:ascii="BIZ UDゴシック" w:eastAsia="BIZ UDゴシック" w:hAnsi="BIZ UDゴシック"/>
                <w:sz w:val="18"/>
              </w:rPr>
            </w:pPr>
          </w:p>
          <w:p w14:paraId="17C86928" w14:textId="50943CCF" w:rsidR="000F3BD5" w:rsidRDefault="00556678" w:rsidP="000F3BD5">
            <w:pPr>
              <w:snapToGrid w:val="0"/>
              <w:spacing w:line="300" w:lineRule="auto"/>
              <w:rPr>
                <w:rFonts w:ascii="BIZ UDゴシック" w:eastAsia="BIZ UDゴシック" w:hAnsi="BIZ UDゴシック"/>
                <w:sz w:val="18"/>
              </w:rPr>
            </w:pPr>
            <w:r w:rsidRPr="00197FA5">
              <w:rPr>
                <w:rFonts w:ascii="BIZ UDゴシック" w:eastAsia="BIZ UDゴシック" w:hAnsi="BIZ UDゴシック"/>
                <w:noProof/>
                <w:sz w:val="18"/>
              </w:rPr>
              <mc:AlternateContent>
                <mc:Choice Requires="wps">
                  <w:drawing>
                    <wp:anchor distT="45720" distB="45720" distL="114300" distR="114300" simplePos="0" relativeHeight="251691008" behindDoc="0" locked="0" layoutInCell="1" allowOverlap="1" wp14:anchorId="3155F300" wp14:editId="0D63E68F">
                      <wp:simplePos x="0" y="0"/>
                      <wp:positionH relativeFrom="column">
                        <wp:posOffset>2375374</wp:posOffset>
                      </wp:positionH>
                      <wp:positionV relativeFrom="paragraph">
                        <wp:posOffset>92075</wp:posOffset>
                      </wp:positionV>
                      <wp:extent cx="518615" cy="252483"/>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15" cy="252483"/>
                              </a:xfrm>
                              <a:prstGeom prst="rect">
                                <a:avLst/>
                              </a:prstGeom>
                              <a:noFill/>
                              <a:ln w="9525">
                                <a:noFill/>
                                <a:miter lim="800000"/>
                                <a:headEnd/>
                                <a:tailEnd/>
                              </a:ln>
                            </wps:spPr>
                            <wps:txbx>
                              <w:txbxContent>
                                <w:p w14:paraId="2E58913C" w14:textId="7485248C" w:rsidR="00AF298C" w:rsidRPr="00197FA5" w:rsidRDefault="00AF298C" w:rsidP="00556678">
                                  <w:pPr>
                                    <w:snapToGrid w:val="0"/>
                                    <w:rPr>
                                      <w:rFonts w:ascii="BIZ UDPゴシック" w:eastAsia="BIZ UDPゴシック" w:hAnsi="BIZ UDPゴシック"/>
                                      <w:sz w:val="16"/>
                                    </w:rPr>
                                  </w:pPr>
                                  <w:r w:rsidRPr="00556678">
                                    <w:rPr>
                                      <w:rFonts w:ascii="BIZ UDPゴシック" w:eastAsia="BIZ UDPゴシック" w:hAnsi="BIZ UDPゴシック" w:hint="eastAsia"/>
                                      <w:sz w:val="16"/>
                                    </w:rPr>
                                    <w:t>⑥請求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5F300" id="_x0000_s1032" type="#_x0000_t202" style="position:absolute;left:0;text-align:left;margin-left:187.05pt;margin-top:7.25pt;width:40.85pt;height:19.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h4KwIAAAoEAAAOAAAAZHJzL2Uyb0RvYy54bWysU82O0zAQviPxDpbvNG1oSjdqulp2WYS0&#10;/EgLD+A6TmNhe4LtNlmOrYR4CF4BceZ58iKMnbZUcEPkYHk8mW/m+/x5cdlpRbbCOgmmoJPRmBJh&#10;OJTSrAv64f3tkzklzjNTMgVGFPRBOHq5fPxo0Ta5SKEGVQpLEMS4vG0KWnvf5EnieC00cyNohMFk&#10;BVYzj6FdJ6VlLaJrlaTj8SxpwZaNBS6cw9ObIUmXEb+qBPdvq8oJT1RBcTYfVxvXVViT5YLla8ua&#10;WvLDGOwfptBMGmx6grphnpGNlX9BacktOKj8iINOoKokF5EDspmM/2BzX7NGRC4ojmtOMrn/B8vf&#10;bN9ZIku8u4wSwzTeUb//0u++97uf/f4r6fff+v2+3/3AmKRBr7ZxOZbdN1jou+fQYW3k7po74B8d&#10;MXBdM7MWV9ZCWwtW4ryTUJmclQ44LoCs2tdQYl+28RCBusrqICbKQxAd7+3hdFei84TjYTaZz8LI&#10;HFNplk7nT2MHlh+LG+v8SwGahE1BLVohgrPtnfNhGJYffwm9DNxKpaIdlCFtQS+yNIsFZxktPbpV&#10;SV3Q+Th8g38CxxemjMWeSTXssYEyB9KB58DYd6su6j07armC8gFVsDCYEx8Tbmqwnylp0ZgFdZ82&#10;zApK1CuDSl5MptPg5BhMs2cpBvY8szrPMMMRqqCekmF77aP7B8pXqHgloxrhaoZJDiOj4aJIh8cR&#10;HH0ex79+P+HlLwAAAP//AwBQSwMEFAAGAAgAAAAhAGNdvTDdAAAACQEAAA8AAABkcnMvZG93bnJl&#10;di54bWxMj8tOwzAQRfdI/IM1SOyoXWrzCHEqBGILanlI7Nx4mkTE4yh2m/D3DCtYju7RnXPL9Rx6&#10;ccQxdZEsLBcKBFIdfUeNhbfXp4sbECk78q6PhBa+McG6Oj0pXeHjRBs8bnMjuIRS4Sy0OQ+FlKlu&#10;Mbi0iAMSZ/s4Bpf5HBvpRzdxeejlpVJXMriO+EPrBnxosf7aHoKF9+f954dWL81jMMMUZyUp3Epr&#10;z8/m+zsQGef8B8OvPqtDxU67eCCfRG9hda2XjHKgDQgGtDG8ZWfB6BXIqpT/F1Q/AAAA//8DAFBL&#10;AQItABQABgAIAAAAIQC2gziS/gAAAOEBAAATAAAAAAAAAAAAAAAAAAAAAABbQ29udGVudF9UeXBl&#10;c10ueG1sUEsBAi0AFAAGAAgAAAAhADj9If/WAAAAlAEAAAsAAAAAAAAAAAAAAAAALwEAAF9yZWxz&#10;Ly5yZWxzUEsBAi0AFAAGAAgAAAAhAAJzKHgrAgAACgQAAA4AAAAAAAAAAAAAAAAALgIAAGRycy9l&#10;Mm9Eb2MueG1sUEsBAi0AFAAGAAgAAAAhAGNdvTDdAAAACQEAAA8AAAAAAAAAAAAAAAAAhQQAAGRy&#10;cy9kb3ducmV2LnhtbFBLBQYAAAAABAAEAPMAAACPBQAAAAA=&#10;" filled="f" stroked="f">
                      <v:textbox>
                        <w:txbxContent>
                          <w:p w14:paraId="2E58913C" w14:textId="7485248C" w:rsidR="00AF298C" w:rsidRPr="00197FA5" w:rsidRDefault="00AF298C" w:rsidP="00556678">
                            <w:pPr>
                              <w:snapToGrid w:val="0"/>
                              <w:rPr>
                                <w:rFonts w:ascii="BIZ UDPゴシック" w:eastAsia="BIZ UDPゴシック" w:hAnsi="BIZ UDPゴシック"/>
                                <w:sz w:val="16"/>
                              </w:rPr>
                            </w:pPr>
                            <w:r w:rsidRPr="00556678">
                              <w:rPr>
                                <w:rFonts w:ascii="BIZ UDPゴシック" w:eastAsia="BIZ UDPゴシック" w:hAnsi="BIZ UDPゴシック" w:hint="eastAsia"/>
                                <w:sz w:val="16"/>
                              </w:rPr>
                              <w:t>⑥請求</w:t>
                            </w:r>
                          </w:p>
                        </w:txbxContent>
                      </v:textbox>
                    </v:shape>
                  </w:pict>
                </mc:Fallback>
              </mc:AlternateContent>
            </w:r>
          </w:p>
          <w:p w14:paraId="2F6B41AD" w14:textId="65E92E8A" w:rsidR="000F3BD5" w:rsidRDefault="00197FA5" w:rsidP="000F3BD5">
            <w:pPr>
              <w:snapToGrid w:val="0"/>
              <w:spacing w:line="300" w:lineRule="auto"/>
              <w:rPr>
                <w:rFonts w:ascii="BIZ UDゴシック" w:eastAsia="BIZ UDゴシック" w:hAnsi="BIZ UDゴシック"/>
                <w:sz w:val="18"/>
              </w:rPr>
            </w:pPr>
            <w:r>
              <w:rPr>
                <w:rFonts w:ascii="BIZ UDゴシック" w:eastAsia="BIZ UDゴシック" w:hAnsi="BIZ UDゴシック"/>
                <w:noProof/>
                <w:sz w:val="18"/>
              </w:rPr>
              <mc:AlternateContent>
                <mc:Choice Requires="wps">
                  <w:drawing>
                    <wp:anchor distT="0" distB="0" distL="114300" distR="114300" simplePos="0" relativeHeight="251676672" behindDoc="0" locked="0" layoutInCell="1" allowOverlap="1" wp14:anchorId="603D9C8B" wp14:editId="51758EBB">
                      <wp:simplePos x="0" y="0"/>
                      <wp:positionH relativeFrom="column">
                        <wp:posOffset>2060414</wp:posOffset>
                      </wp:positionH>
                      <wp:positionV relativeFrom="paragraph">
                        <wp:posOffset>116205</wp:posOffset>
                      </wp:positionV>
                      <wp:extent cx="1145995" cy="0"/>
                      <wp:effectExtent l="38100" t="76200" r="0" b="95250"/>
                      <wp:wrapNone/>
                      <wp:docPr id="9" name="直線矢印コネクタ 9"/>
                      <wp:cNvGraphicFramePr/>
                      <a:graphic xmlns:a="http://schemas.openxmlformats.org/drawingml/2006/main">
                        <a:graphicData uri="http://schemas.microsoft.com/office/word/2010/wordprocessingShape">
                          <wps:wsp>
                            <wps:cNvCnPr/>
                            <wps:spPr>
                              <a:xfrm flipH="1">
                                <a:off x="0" y="0"/>
                                <a:ext cx="1145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572C88" id="直線矢印コネクタ 9" o:spid="_x0000_s1026" type="#_x0000_t32" style="position:absolute;left:0;text-align:left;margin-left:162.25pt;margin-top:9.15pt;width:90.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Bp+QEAAP4DAAAOAAAAZHJzL2Uyb0RvYy54bWysU0uOEzEQ3SNxB8t70ukRg0iUziwyfBYI&#10;IhgO4HHb3Rb+qWzSyTas5wKwQJoLgMRILDlMhHINyu6kQYAQQmxK/tR7Ve+5PDtbG01WAoJytqLl&#10;aEyJsNzVyjYVfXnx8M59SkJktmbaWVHRjQj0bH771qzzU3HiWqdrAQRJbJh2vqJtjH5aFIG3wrAw&#10;cl5YvJQODIu4haaogXXIbnRxMh7fKzoHtQfHRQh4et5f0nnml1Lw+EzKICLRFcXeYo6Q42WKxXzG&#10;pg0w3yp+aIP9QxeGKYtFB6pzFhl5DeoXKqM4uOBkHHFnCiel4iJrQDXl+Cc1L1rmRdaC5gQ/2BT+&#10;Hy1/uloCUXVFJ5RYZvCJ9u9u9p/f7t9ff736uNt+2r252m0/7LZfyCS51fkwRdDCLuGwC34JSfpa&#10;giFSK/8YByGbgfLIOnu9GbwW60g4Hpbl3dPJ5JQSfrwreopE5SHER8IZkhYVDRGYatq4cNbiizro&#10;6dnqSYjYBAKPgATWNsXIlH5gaxI3HjVFUMw2WiQFmJ5SiqSk7z2v4kaLHv5cSHQk9ZhV5FkUCw1k&#10;xXCK6lflwIKZCSKV1gNo/GfQITfBRJ7PvwUO2bmis3EAGmUd/K5qXB9blX3+UXWvNcm+dPUmv2S2&#10;A4cs+3P4EGmKf9xn+PdvO/8GAAD//wMAUEsDBBQABgAIAAAAIQC9GJVx3wAAAAkBAAAPAAAAZHJz&#10;L2Rvd25yZXYueG1sTI/NTsMwEITvSH0Haytxo07bBKoQp0JIXADRH7j05sbbJCJeR7bbBp6eRRzo&#10;cWc+zc4Uy8F24oQ+tI4UTCcJCKTKmZZqBR/vTzcLECFqMrpzhAq+MMCyHF0VOjfuTBs8bWMtOIRC&#10;rhU0Mfa5lKFq0OowcT0SewfnrY58+loar88cbjs5S5JbaXVL/KHRPT42WH1uj1bB69Svnu92b4c0&#10;1P57Ry/pOqydUtfj4eEeRMQh/sPwW5+rQ8md9u5IJohOwXyWZoyysZiDYCBLMh63/xNkWcjLBeUP&#10;AAAA//8DAFBLAQItABQABgAIAAAAIQC2gziS/gAAAOEBAAATAAAAAAAAAAAAAAAAAAAAAABbQ29u&#10;dGVudF9UeXBlc10ueG1sUEsBAi0AFAAGAAgAAAAhADj9If/WAAAAlAEAAAsAAAAAAAAAAAAAAAAA&#10;LwEAAF9yZWxzLy5yZWxzUEsBAi0AFAAGAAgAAAAhAEtssGn5AQAA/gMAAA4AAAAAAAAAAAAAAAAA&#10;LgIAAGRycy9lMm9Eb2MueG1sUEsBAi0AFAAGAAgAAAAhAL0YlXHfAAAACQEAAA8AAAAAAAAAAAAA&#10;AAAAUwQAAGRycy9kb3ducmV2LnhtbFBLBQYAAAAABAAEAPMAAABfBQAAAAA=&#10;" strokecolor="black [3200]" strokeweight=".5pt">
                      <v:stroke endarrow="block" joinstyle="miter"/>
                    </v:shape>
                  </w:pict>
                </mc:Fallback>
              </mc:AlternateContent>
            </w:r>
            <w:r>
              <w:rPr>
                <w:rFonts w:ascii="BIZ UDゴシック" w:eastAsia="BIZ UDゴシック" w:hAnsi="BIZ UDゴシック"/>
                <w:noProof/>
                <w:sz w:val="18"/>
              </w:rPr>
              <mc:AlternateContent>
                <mc:Choice Requires="wps">
                  <w:drawing>
                    <wp:anchor distT="0" distB="0" distL="114300" distR="114300" simplePos="0" relativeHeight="251663360" behindDoc="0" locked="0" layoutInCell="1" allowOverlap="1" wp14:anchorId="415860AE" wp14:editId="07016BB1">
                      <wp:simplePos x="0" y="0"/>
                      <wp:positionH relativeFrom="column">
                        <wp:posOffset>3399155</wp:posOffset>
                      </wp:positionH>
                      <wp:positionV relativeFrom="paragraph">
                        <wp:posOffset>75565</wp:posOffset>
                      </wp:positionV>
                      <wp:extent cx="1728000" cy="272415"/>
                      <wp:effectExtent l="0" t="0" r="24765" b="13335"/>
                      <wp:wrapNone/>
                      <wp:docPr id="2" name="正方形/長方形 2"/>
                      <wp:cNvGraphicFramePr/>
                      <a:graphic xmlns:a="http://schemas.openxmlformats.org/drawingml/2006/main">
                        <a:graphicData uri="http://schemas.microsoft.com/office/word/2010/wordprocessingShape">
                          <wps:wsp>
                            <wps:cNvSpPr/>
                            <wps:spPr>
                              <a:xfrm>
                                <a:off x="0" y="0"/>
                                <a:ext cx="1728000" cy="27241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B1CA075" w14:textId="4B2D0642" w:rsidR="00AF298C" w:rsidRPr="000F3BD5" w:rsidRDefault="00AF298C" w:rsidP="000F3BD5">
                                  <w:pPr>
                                    <w:snapToGrid w:val="0"/>
                                    <w:jc w:val="center"/>
                                    <w:rPr>
                                      <w:rFonts w:ascii="BIZ UDPゴシック" w:eastAsia="BIZ UDPゴシック" w:hAnsi="BIZ UDPゴシック"/>
                                      <w:sz w:val="18"/>
                                    </w:rPr>
                                  </w:pPr>
                                  <w:r w:rsidRPr="00556678">
                                    <w:rPr>
                                      <w:rFonts w:ascii="BIZ UDPゴシック" w:eastAsia="BIZ UDPゴシック" w:hAnsi="BIZ UDPゴシック" w:hint="eastAsia"/>
                                      <w:spacing w:val="315"/>
                                      <w:kern w:val="0"/>
                                      <w:sz w:val="18"/>
                                      <w:fitText w:val="1800" w:id="-1126435072"/>
                                    </w:rPr>
                                    <w:t>事業</w:t>
                                  </w:r>
                                  <w:r w:rsidRPr="00556678">
                                    <w:rPr>
                                      <w:rFonts w:ascii="BIZ UDPゴシック" w:eastAsia="BIZ UDPゴシック" w:hAnsi="BIZ UDPゴシック" w:hint="eastAsia"/>
                                      <w:kern w:val="0"/>
                                      <w:sz w:val="18"/>
                                      <w:fitText w:val="1800" w:id="-112643507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5860AE" id="正方形/長方形 2" o:spid="_x0000_s1033" style="position:absolute;left:0;text-align:left;margin-left:267.65pt;margin-top:5.95pt;width:136.05pt;height:21.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PhwIAADYFAAAOAAAAZHJzL2Uyb0RvYy54bWysVM1uEzEQviPxDpbvdH+UkjbqpopSFSFV&#10;bUWLena8drPC6zG2k93wHvAAcOaMOPA4VOItGHs3m6hUHBAX78zON+P5+cYnp22tyFpYV4EuaHaQ&#10;UiI0h7LS9wV9e3v+4ogS55kumQItCroRjp5Onz87acxE5LAEVQpLMIh2k8YUdOm9mSSJ40tRM3cA&#10;Rmg0SrA186ja+6S0rMHotUryNH2ZNGBLY4EL5/DvWWek0xhfSsH9lZROeKIKirn5eNp4LsKZTE/Y&#10;5N4ys6x4nwb7hyxqVmm8dAh1xjwjK1v9EaquuAUH0h9wqBOQsuIi1oDVZOmjam6WzIhYCzbHmaFN&#10;7v+F5Zfra0uqsqA5JZrVOKKHr18ePn3/+eNz8uvjt04ieWhUY9wE8Tfm2vaaQzFU3Upbhy/WQ9rY&#10;3M3QXNF6wvFnNs6P0hRnwNGWj/NRdhiCJjtvY51/JaAmQSioxeHFnrL1hfMddAsJlylNmoIeH+Zd&#10;nJBdl0+U/EaJDvVGSCwQM8hjtEgtMVeWrBmSonyX9WkojcjgIiulBqfsKSflt049NriJSLfBMX3K&#10;cXfbgI43gvaDY11psH93lh0eu7dXaxB9u2jjNMfbgS2g3OCELXTUd4afV9jeC+b8NbPIdZwI7q+/&#10;wkMqwI5CL1GyBPvhqf8BjxREKyUN7k5B3fsVs4IS9VojOY+z0SgsW1RGh+McFbtvWexb9KqeA04i&#10;w5fC8CgGvFdbUVqo73DNZ+FWNDHN8e6Ccm+3ytx3O40PBRezWYThghnmL/SN4SF46HOgz217x6zp&#10;OeaRnZew3TM2eUS1Dhs8NcxWHmQVeRg63fW1nwAuZ2Ry/5CE7d/XI2r33E1/AwAA//8DAFBLAwQU&#10;AAYACAAAACEAk8iOvt4AAAAJAQAADwAAAGRycy9kb3ducmV2LnhtbEyPQU+DQBCF7yb9D5tp4s0u&#10;0NYisjSNifHUg2isxy07ApadRXZp8d87nvQ4+b689ybfTrYTZxx860hBvIhAIFXOtFQreH15vElB&#10;+KDJ6M4RKvhGD9tidpXrzLgLPeO5DLXgEPKZVtCE0GdS+qpBq/3C9UjMPtxgdeBzqKUZ9IXDbSeT&#10;KLqVVrfEDY3u8aHB6lSOllM+v0ofxqfD/t3updu82UMSJ0pdz6fdPYiAU/iT4Xc+T4eCNx3dSMaL&#10;TsF6uV6yyiC+A8FCGm1WII5MVinIIpf/Pyh+AAAA//8DAFBLAQItABQABgAIAAAAIQC2gziS/gAA&#10;AOEBAAATAAAAAAAAAAAAAAAAAAAAAABbQ29udGVudF9UeXBlc10ueG1sUEsBAi0AFAAGAAgAAAAh&#10;ADj9If/WAAAAlAEAAAsAAAAAAAAAAAAAAAAALwEAAF9yZWxzLy5yZWxzUEsBAi0AFAAGAAgAAAAh&#10;AJ2P+g+HAgAANgUAAA4AAAAAAAAAAAAAAAAALgIAAGRycy9lMm9Eb2MueG1sUEsBAi0AFAAGAAgA&#10;AAAhAJPIjr7eAAAACQEAAA8AAAAAAAAAAAAAAAAA4QQAAGRycy9kb3ducmV2LnhtbFBLBQYAAAAA&#10;BAAEAPMAAADsBQAAAAA=&#10;" fillcolor="white [3201]" strokecolor="black [3200]">
                      <v:textbox>
                        <w:txbxContent>
                          <w:p w14:paraId="0B1CA075" w14:textId="4B2D0642" w:rsidR="00AF298C" w:rsidRPr="000F3BD5" w:rsidRDefault="00AF298C" w:rsidP="000F3BD5">
                            <w:pPr>
                              <w:snapToGrid w:val="0"/>
                              <w:jc w:val="center"/>
                              <w:rPr>
                                <w:rFonts w:ascii="BIZ UDPゴシック" w:eastAsia="BIZ UDPゴシック" w:hAnsi="BIZ UDPゴシック"/>
                                <w:sz w:val="18"/>
                              </w:rPr>
                            </w:pPr>
                            <w:r w:rsidRPr="00556678">
                              <w:rPr>
                                <w:rFonts w:ascii="BIZ UDPゴシック" w:eastAsia="BIZ UDPゴシック" w:hAnsi="BIZ UDPゴシック" w:hint="eastAsia"/>
                                <w:spacing w:val="315"/>
                                <w:kern w:val="0"/>
                                <w:sz w:val="18"/>
                                <w:fitText w:val="1800" w:id="-1126435072"/>
                              </w:rPr>
                              <w:t>事業</w:t>
                            </w:r>
                            <w:r w:rsidRPr="00556678">
                              <w:rPr>
                                <w:rFonts w:ascii="BIZ UDPゴシック" w:eastAsia="BIZ UDPゴシック" w:hAnsi="BIZ UDPゴシック" w:hint="eastAsia"/>
                                <w:kern w:val="0"/>
                                <w:sz w:val="18"/>
                                <w:fitText w:val="1800" w:id="-1126435072"/>
                              </w:rPr>
                              <w:t>者</w:t>
                            </w:r>
                          </w:p>
                        </w:txbxContent>
                      </v:textbox>
                    </v:rect>
                  </w:pict>
                </mc:Fallback>
              </mc:AlternateContent>
            </w:r>
            <w:r w:rsidR="000F3BD5">
              <w:rPr>
                <w:rFonts w:ascii="BIZ UDゴシック" w:eastAsia="BIZ UDゴシック" w:hAnsi="BIZ UDゴシック"/>
                <w:noProof/>
                <w:sz w:val="18"/>
              </w:rPr>
              <mc:AlternateContent>
                <mc:Choice Requires="wps">
                  <w:drawing>
                    <wp:anchor distT="0" distB="0" distL="114300" distR="114300" simplePos="0" relativeHeight="251665408" behindDoc="0" locked="0" layoutInCell="1" allowOverlap="1" wp14:anchorId="3C07F082" wp14:editId="68CDD09D">
                      <wp:simplePos x="0" y="0"/>
                      <wp:positionH relativeFrom="column">
                        <wp:posOffset>171450</wp:posOffset>
                      </wp:positionH>
                      <wp:positionV relativeFrom="paragraph">
                        <wp:posOffset>74930</wp:posOffset>
                      </wp:positionV>
                      <wp:extent cx="1728000" cy="272956"/>
                      <wp:effectExtent l="0" t="0" r="24765" b="13335"/>
                      <wp:wrapNone/>
                      <wp:docPr id="3" name="正方形/長方形 3"/>
                      <wp:cNvGraphicFramePr/>
                      <a:graphic xmlns:a="http://schemas.openxmlformats.org/drawingml/2006/main">
                        <a:graphicData uri="http://schemas.microsoft.com/office/word/2010/wordprocessingShape">
                          <wps:wsp>
                            <wps:cNvSpPr/>
                            <wps:spPr>
                              <a:xfrm>
                                <a:off x="0" y="0"/>
                                <a:ext cx="1728000" cy="27295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955EC7E" w14:textId="730D10AA" w:rsidR="00AF298C" w:rsidRPr="000F3BD5" w:rsidRDefault="00AF298C" w:rsidP="000F3BD5">
                                  <w:pPr>
                                    <w:snapToGrid w:val="0"/>
                                    <w:jc w:val="distribute"/>
                                    <w:rPr>
                                      <w:rFonts w:ascii="BIZ UDPゴシック" w:eastAsia="BIZ UDPゴシック" w:hAnsi="BIZ UDPゴシック"/>
                                      <w:sz w:val="18"/>
                                    </w:rPr>
                                  </w:pPr>
                                  <w:r>
                                    <w:rPr>
                                      <w:rFonts w:ascii="BIZ UDPゴシック" w:eastAsia="BIZ UDPゴシック" w:hAnsi="BIZ UDPゴシック" w:hint="eastAsia"/>
                                      <w:kern w:val="0"/>
                                      <w:sz w:val="18"/>
                                    </w:rPr>
                                    <w:t>市（障害福祉課）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07F082" id="正方形/長方形 3" o:spid="_x0000_s1034" style="position:absolute;left:0;text-align:left;margin-left:13.5pt;margin-top:5.9pt;width:136.05pt;height:2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gtiQIAADYFAAAOAAAAZHJzL2Uyb0RvYy54bWysVM1u1DAQviPxDpbvND/t9mfVbLVqVYRU&#10;tRUt6tnr2N0Ix2Ns7ybLe9AHgDNnxIHHoRJvwdjJZlel4oC4JDOeb8bz842PT9pakaWwrgJd0Gwn&#10;pURoDmWl7wv67vb81SElzjNdMgVaFHQlHD2ZvHxx3JixyGEOqhSWYBDtxo0p6Nx7M04Sx+eiZm4H&#10;jNBolGBr5lG190lpWYPRa5XkabqfNGBLY4EL5/D0rDPSSYwvpeD+SkonPFEFxdx8/Nr4nYVvMjlm&#10;43vLzLzifRrsH7KoWaXx0iHUGfOMLGz1R6i64hYcSL/DoU5AyoqLWANWk6VPqrmZMyNiLdgcZ4Y2&#10;uf8Xll8ury2pyoLuUqJZjSN6/Prl8eH7zx+fk1+fvnUS2Q2NaowbI/7GXNtecyiGqltp6/DHekgb&#10;m7samitaTzgeZgf5YZriDDja8oP8aLQfgiYbb2Odfy2gJkEoqMXhxZ6y5YXzHXQNCZcpTZqCHo3y&#10;UYwTsuvyiZJfKdGh3gqJBWIGeYwWqSVOlSVLhqQo32d9GkojMrjISqnBKXvOSfm1U48NbiLSbXBM&#10;n3Pc3Dag442g/eBYVxrs351lh8fubdUaRN/O2jjNw1BUOJlBucIJW+io7ww/r7C9F8z5a2aR6zgR&#10;3F9/hR+pADsKvUTJHOzH584DHimIVkoa3J2Cug8LZgUl6o1Gch5le3th2aKyNzrIUbHbltm2RS/q&#10;U8BJZPhSGB7FgPdqLUoL9R2u+TTciiamOd5dUO7tWjn13U7jQ8HFdBphuGCG+Qt9Y3gIHvoc6HPb&#10;3jFreo55ZOclrPeMjZ9QrcMGTw3ThQdZRR5u+tpPAJczMrl/SML2b+sRtXnuJr8BAAD//wMAUEsD&#10;BBQABgAIAAAAIQAiMKXG3QAAAAgBAAAPAAAAZHJzL2Rvd25yZXYueG1sTI/BTsMwDIbvSLxDZCRu&#10;LG0EbCtNpwkJcdqBDjGOWWPabo3TNelW3h5zgqP9W5+/P19NrhNnHELrSUM6S0AgVd62VGt4377c&#10;LUCEaMiazhNq+MYAq+L6KjeZ9Rd6w3MZa8EQCpnR0MTYZ1KGqkFnwsz3SJx9+cGZyONQSzuYC8Nd&#10;J1WSPEpnWuIPjenxucHqWI6OKYdTGeL4utt8uo308w+3U6nS+vZmWj+BiDjFv2P41Wd1KNhp70ey&#10;QXQa1JyrRN6n3IBztVymIPYaHu4XIItc/i9Q/AAAAP//AwBQSwECLQAUAAYACAAAACEAtoM4kv4A&#10;AADhAQAAEwAAAAAAAAAAAAAAAAAAAAAAW0NvbnRlbnRfVHlwZXNdLnhtbFBLAQItABQABgAIAAAA&#10;IQA4/SH/1gAAAJQBAAALAAAAAAAAAAAAAAAAAC8BAABfcmVscy8ucmVsc1BLAQItABQABgAIAAAA&#10;IQAQbCgtiQIAADYFAAAOAAAAAAAAAAAAAAAAAC4CAABkcnMvZTJvRG9jLnhtbFBLAQItABQABgAI&#10;AAAAIQAiMKXG3QAAAAgBAAAPAAAAAAAAAAAAAAAAAOMEAABkcnMvZG93bnJldi54bWxQSwUGAAAA&#10;AAQABADzAAAA7QUAAAAA&#10;" fillcolor="white [3201]" strokecolor="black [3200]">
                      <v:textbox>
                        <w:txbxContent>
                          <w:p w14:paraId="1955EC7E" w14:textId="730D10AA" w:rsidR="00AF298C" w:rsidRPr="000F3BD5" w:rsidRDefault="00AF298C" w:rsidP="000F3BD5">
                            <w:pPr>
                              <w:snapToGrid w:val="0"/>
                              <w:jc w:val="distribute"/>
                              <w:rPr>
                                <w:rFonts w:ascii="BIZ UDPゴシック" w:eastAsia="BIZ UDPゴシック" w:hAnsi="BIZ UDPゴシック"/>
                                <w:sz w:val="18"/>
                              </w:rPr>
                            </w:pPr>
                            <w:r>
                              <w:rPr>
                                <w:rFonts w:ascii="BIZ UDPゴシック" w:eastAsia="BIZ UDPゴシック" w:hAnsi="BIZ UDPゴシック" w:hint="eastAsia"/>
                                <w:kern w:val="0"/>
                                <w:sz w:val="18"/>
                              </w:rPr>
                              <w:t>市（障害福祉課）</w:t>
                            </w:r>
                          </w:p>
                        </w:txbxContent>
                      </v:textbox>
                    </v:rect>
                  </w:pict>
                </mc:Fallback>
              </mc:AlternateContent>
            </w:r>
          </w:p>
          <w:p w14:paraId="2210B168" w14:textId="5192641C" w:rsidR="000F3BD5" w:rsidRDefault="00556678" w:rsidP="000F3BD5">
            <w:pPr>
              <w:snapToGrid w:val="0"/>
              <w:spacing w:line="300" w:lineRule="auto"/>
              <w:rPr>
                <w:rFonts w:ascii="BIZ UDゴシック" w:eastAsia="BIZ UDゴシック" w:hAnsi="BIZ UDゴシック"/>
                <w:sz w:val="18"/>
              </w:rPr>
            </w:pPr>
            <w:r w:rsidRPr="00197FA5">
              <w:rPr>
                <w:rFonts w:ascii="BIZ UDゴシック" w:eastAsia="BIZ UDゴシック" w:hAnsi="BIZ UDゴシック"/>
                <w:noProof/>
                <w:sz w:val="18"/>
              </w:rPr>
              <mc:AlternateContent>
                <mc:Choice Requires="wps">
                  <w:drawing>
                    <wp:anchor distT="45720" distB="45720" distL="114300" distR="114300" simplePos="0" relativeHeight="251693056" behindDoc="0" locked="0" layoutInCell="1" allowOverlap="1" wp14:anchorId="5DB2982F" wp14:editId="153076C2">
                      <wp:simplePos x="0" y="0"/>
                      <wp:positionH relativeFrom="column">
                        <wp:posOffset>2389505</wp:posOffset>
                      </wp:positionH>
                      <wp:positionV relativeFrom="paragraph">
                        <wp:posOffset>103666</wp:posOffset>
                      </wp:positionV>
                      <wp:extent cx="518160" cy="25209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52095"/>
                              </a:xfrm>
                              <a:prstGeom prst="rect">
                                <a:avLst/>
                              </a:prstGeom>
                              <a:noFill/>
                              <a:ln w="9525">
                                <a:noFill/>
                                <a:miter lim="800000"/>
                                <a:headEnd/>
                                <a:tailEnd/>
                              </a:ln>
                            </wps:spPr>
                            <wps:txbx>
                              <w:txbxContent>
                                <w:p w14:paraId="5F4CAEB0" w14:textId="1C515DF8" w:rsidR="00AF298C" w:rsidRPr="00197FA5" w:rsidRDefault="00AF298C" w:rsidP="00556678">
                                  <w:pPr>
                                    <w:snapToGrid w:val="0"/>
                                    <w:rPr>
                                      <w:rFonts w:ascii="BIZ UDPゴシック" w:eastAsia="BIZ UDPゴシック" w:hAnsi="BIZ UDPゴシック"/>
                                      <w:sz w:val="16"/>
                                    </w:rPr>
                                  </w:pPr>
                                  <w:r w:rsidRPr="00556678">
                                    <w:rPr>
                                      <w:rFonts w:ascii="BIZ UDPゴシック" w:eastAsia="BIZ UDPゴシック" w:hAnsi="BIZ UDPゴシック" w:hint="eastAsia"/>
                                      <w:sz w:val="16"/>
                                    </w:rPr>
                                    <w:t>⑦支払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2982F" id="_x0000_s1035" type="#_x0000_t202" style="position:absolute;left:0;text-align:left;margin-left:188.15pt;margin-top:8.15pt;width:40.8pt;height:19.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C/KgIAAAoEAAAOAAAAZHJzL2Uyb0RvYy54bWysU0uOEzEQ3SNxB8t70h8lIWmlMxpmGIQ0&#10;fKSBAzhud9rCP2wn3WGZSCMOwRUQa87TF6HsTkIEO0QvLJer61W95+fFVScF2jLruFYlzkYpRkxR&#10;XXG1LvHHD3fPZhg5T1RFhFasxDvm8NXy6ZNFawqW60aLilkEIMoVrSlx470pksTRhkniRtowBcla&#10;W0k8hHadVJa0gC5FkqfpNGm1rYzVlDkHp7dDEi8jfl0z6t/VtWMeiRLDbD6uNq6rsCbLBSnWlpiG&#10;0+MY5B+mkIQraHqGuiWeoI3lf0FJTq12uvYjqmWi65pTFjkAmyz9g81DQwyLXEAcZ84yuf8HS99u&#10;31vEK7i7KUaKSLij/vDY77/3+5/94SvqD9/6w6Hf/4AY5UGv1rgCyh4MFPruhe6gNnJ35l7TTw4p&#10;fdMQtWbX1uq2YaSCebNQmVyUDjgugKzaN7qCvmTjdQTqaiuDmCAPAnS4t935rljnEYXDSTbLppCh&#10;kMoneTqfxA6kOBUb6/wrpiUKmxJbsEIEJ9t758MwpDj9EnopfceFiHYQCrUlnk/ySSy4yEjuwa2C&#10;yxLP0vAN/gkcX6oqFnvCxbCHBkIdSQeeA2Pfrbqo9/yk5UpXO1DB6sGc8Jhg02j7BaMWjFli93lD&#10;LMNIvFag5Dwbj4OTYzCePM8hsJeZ1WWGKApQJfYYDdsbH90/UL4GxWse1QhXM0xyHBkMF0U6Po7g&#10;6Ms4/vX7CS9/AQAA//8DAFBLAwQUAAYACAAAACEAo7We790AAAAJAQAADwAAAGRycy9kb3ducmV2&#10;LnhtbEyPTU/DMAyG70j8h8hI3FjCtnasNJ0QiCuIfUncssZrqzVO1WRr+fd4JzhZ1vvo9eN8NbpW&#10;XLAPjScNjxMFAqn0tqFKw3bz/vAEIkRD1rSeUMMPBlgVtze5yawf6Asv61gJLqGQGQ11jF0mZShr&#10;dCZMfIfE2dH3zkRe+0ra3gxc7lo5VSqVzjTEF2rT4WuN5Wl9dhp2H8fv/Vx9Vm8u6QY/KkluKbW+&#10;vxtfnkFEHOMfDFd9VoeCnQ7+TDaIVsNskc4Y5eA6GZgniyWIg4YkVSCLXP7/oPgFAAD//wMAUEsB&#10;Ai0AFAAGAAgAAAAhALaDOJL+AAAA4QEAABMAAAAAAAAAAAAAAAAAAAAAAFtDb250ZW50X1R5cGVz&#10;XS54bWxQSwECLQAUAAYACAAAACEAOP0h/9YAAACUAQAACwAAAAAAAAAAAAAAAAAvAQAAX3JlbHMv&#10;LnJlbHNQSwECLQAUAAYACAAAACEAqvQgvyoCAAAKBAAADgAAAAAAAAAAAAAAAAAuAgAAZHJzL2Uy&#10;b0RvYy54bWxQSwECLQAUAAYACAAAACEAo7We790AAAAJAQAADwAAAAAAAAAAAAAAAACEBAAAZHJz&#10;L2Rvd25yZXYueG1sUEsFBgAAAAAEAAQA8wAAAI4FAAAAAA==&#10;" filled="f" stroked="f">
                      <v:textbox>
                        <w:txbxContent>
                          <w:p w14:paraId="5F4CAEB0" w14:textId="1C515DF8" w:rsidR="00AF298C" w:rsidRPr="00197FA5" w:rsidRDefault="00AF298C" w:rsidP="00556678">
                            <w:pPr>
                              <w:snapToGrid w:val="0"/>
                              <w:rPr>
                                <w:rFonts w:ascii="BIZ UDPゴシック" w:eastAsia="BIZ UDPゴシック" w:hAnsi="BIZ UDPゴシック"/>
                                <w:sz w:val="16"/>
                              </w:rPr>
                            </w:pPr>
                            <w:r w:rsidRPr="00556678">
                              <w:rPr>
                                <w:rFonts w:ascii="BIZ UDPゴシック" w:eastAsia="BIZ UDPゴシック" w:hAnsi="BIZ UDPゴシック" w:hint="eastAsia"/>
                                <w:sz w:val="16"/>
                              </w:rPr>
                              <w:t>⑦支払</w:t>
                            </w:r>
                          </w:p>
                        </w:txbxContent>
                      </v:textbox>
                    </v:shape>
                  </w:pict>
                </mc:Fallback>
              </mc:AlternateContent>
            </w:r>
            <w:r>
              <w:rPr>
                <w:rFonts w:ascii="BIZ UDゴシック" w:eastAsia="BIZ UDゴシック" w:hAnsi="BIZ UDゴシック"/>
                <w:noProof/>
                <w:sz w:val="18"/>
              </w:rPr>
              <mc:AlternateContent>
                <mc:Choice Requires="wps">
                  <w:drawing>
                    <wp:anchor distT="0" distB="0" distL="114300" distR="114300" simplePos="0" relativeHeight="251678720" behindDoc="0" locked="0" layoutInCell="1" allowOverlap="1" wp14:anchorId="7BA0665E" wp14:editId="78176028">
                      <wp:simplePos x="0" y="0"/>
                      <wp:positionH relativeFrom="column">
                        <wp:posOffset>2061049</wp:posOffset>
                      </wp:positionH>
                      <wp:positionV relativeFrom="paragraph">
                        <wp:posOffset>106045</wp:posOffset>
                      </wp:positionV>
                      <wp:extent cx="1145540" cy="0"/>
                      <wp:effectExtent l="0" t="76200" r="16510" b="95250"/>
                      <wp:wrapNone/>
                      <wp:docPr id="10" name="直線矢印コネクタ 10"/>
                      <wp:cNvGraphicFramePr/>
                      <a:graphic xmlns:a="http://schemas.openxmlformats.org/drawingml/2006/main">
                        <a:graphicData uri="http://schemas.microsoft.com/office/word/2010/wordprocessingShape">
                          <wps:wsp>
                            <wps:cNvCnPr/>
                            <wps:spPr>
                              <a:xfrm flipH="1">
                                <a:off x="0" y="0"/>
                                <a:ext cx="1145540"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67269" id="直線矢印コネクタ 10" o:spid="_x0000_s1026" type="#_x0000_t32" style="position:absolute;left:0;text-align:left;margin-left:162.3pt;margin-top:8.35pt;width:90.2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RzDwIAADwEAAAOAAAAZHJzL2Uyb0RvYy54bWysU0uOEzEQ3SNxB8t70unRDEJROrPI8Fkg&#10;iPgcwGOX0xb+yTbpZBvWcwFYIHEBkEBiyWEilGtQdic9CEYIITYlf+q9qvdcnp6vjSYrCFE529B6&#10;NKYELHdC2WVDX754cOceJTExK5h2Fhq6gUjPZ7dvTTs/gRPXOi0gECSxcdL5hrYp+UlVRd6CYXHk&#10;PFi8lC4YlnAblpUIrEN2o6uT8fhu1bkgfHAcYsTTi/6Szgq/lMDTUykjJKIbir2lEkOJlzlWsymb&#10;LAPzreKHNtg/dGGYslh0oLpgiZHXQf1GZRQPLjqZRtyZykmpOBQNqKYe/6Lmecs8FC1oTvSDTfH/&#10;0fInq0UgSuDboT2WGXyj/bsv+69v9+8/fL/6tNt+3r252m0/7rbfCKagX52PE4TN7SIcdtEvQha/&#10;lsEQqZV/hHTFDhRI1sXtzeA2rBPheFjXp2dnp1iVH++qniJT+RDTQ3CG5EVDYwpMLds0d9bim7rQ&#10;07PV45iwCQQeARmsbY4tMHHfCpI2HkWloJhdaqCka6gBQYkGnNi8KjOQmNLX2RaH9eZMLJXpq+xC&#10;r7us0kZDX/oZSPQz6ysOlEmGuQ5kxXAGxas61yssmJkhUmk9gMZ/Bh1yMwzKdP8tcMguFZ1NA9Ao&#10;68JNVdP62Krs84+qe61Z9qUTmzIFxQ4c0aLs8J3yH/h5X+DXn372AwAA//8DAFBLAwQUAAYACAAA&#10;ACEAP+EdJd0AAAAJAQAADwAAAGRycy9kb3ducmV2LnhtbEyPzUvDQBDF74L/wzKCN7uxH6nEbIoo&#10;XkQorQWvk+w0G7ofIbtt0//eEQ/1OPMe7/1euRqdFScaYhe8gsdJBoJ8E3TnWwW7r/eHJxAxoddo&#10;gycFF4qwqm5vSix0OPsNnbapFRziY4EKTEp9IWVsDDmMk9CTZ20fBoeJz6GVesAzhzsrp1mWS4ed&#10;5waDPb0aag7bo+Pe3Wa2Hz5xvXz7+K7n5iDt+iKVur8bX55BJBrT1Qy/+IwOFTPV4eh1FFbBbDrP&#10;2cpCvgTBhkW24HH130NWpfy/oPoBAAD//wMAUEsBAi0AFAAGAAgAAAAhALaDOJL+AAAA4QEAABMA&#10;AAAAAAAAAAAAAAAAAAAAAFtDb250ZW50X1R5cGVzXS54bWxQSwECLQAUAAYACAAAACEAOP0h/9YA&#10;AACUAQAACwAAAAAAAAAAAAAAAAAvAQAAX3JlbHMvLnJlbHNQSwECLQAUAAYACAAAACEAU3SUcw8C&#10;AAA8BAAADgAAAAAAAAAAAAAAAAAuAgAAZHJzL2Uyb0RvYy54bWxQSwECLQAUAAYACAAAACEAP+Ed&#10;Jd0AAAAJAQAADwAAAAAAAAAAAAAAAABpBAAAZHJzL2Rvd25yZXYueG1sUEsFBgAAAAAEAAQA8wAA&#10;AHMFAAAAAA==&#10;" strokecolor="black [3200]" strokeweight=".5pt">
                      <v:stroke startarrow="block" joinstyle="miter"/>
                    </v:shape>
                  </w:pict>
                </mc:Fallback>
              </mc:AlternateContent>
            </w:r>
          </w:p>
          <w:p w14:paraId="3BEE04E2" w14:textId="77777777" w:rsidR="000F3BD5" w:rsidRDefault="000F3BD5" w:rsidP="000F3BD5">
            <w:pPr>
              <w:snapToGrid w:val="0"/>
              <w:spacing w:line="300" w:lineRule="auto"/>
              <w:ind w:left="180" w:hangingChars="100" w:hanging="180"/>
              <w:rPr>
                <w:rFonts w:ascii="BIZ UDゴシック" w:eastAsia="BIZ UDゴシック" w:hAnsi="BIZ UDゴシック"/>
                <w:sz w:val="18"/>
              </w:rPr>
            </w:pPr>
          </w:p>
          <w:p w14:paraId="1A6B2D28" w14:textId="3C6CFB35" w:rsidR="00CA180A" w:rsidRPr="000F3BD5" w:rsidRDefault="00CA180A" w:rsidP="000F3BD5">
            <w:pPr>
              <w:snapToGrid w:val="0"/>
              <w:spacing w:line="300" w:lineRule="auto"/>
              <w:ind w:left="180" w:hangingChars="100" w:hanging="180"/>
              <w:rPr>
                <w:rFonts w:ascii="BIZ UDゴシック" w:eastAsia="BIZ UDゴシック" w:hAnsi="BIZ UDゴシック"/>
                <w:sz w:val="18"/>
              </w:rPr>
            </w:pPr>
          </w:p>
        </w:tc>
      </w:tr>
      <w:bookmarkEnd w:id="1"/>
    </w:tbl>
    <w:p w14:paraId="7032E394" w14:textId="378CB937" w:rsidR="00822EA8" w:rsidRPr="000F3BD5" w:rsidRDefault="00822EA8" w:rsidP="000F3BD5">
      <w:pPr>
        <w:snapToGrid w:val="0"/>
        <w:spacing w:line="20" w:lineRule="exact"/>
        <w:ind w:left="180" w:hangingChars="100" w:hanging="180"/>
        <w:rPr>
          <w:rFonts w:ascii="BIZ UDゴシック" w:eastAsia="BIZ UDゴシック" w:hAnsi="BIZ UDゴシック"/>
          <w:sz w:val="18"/>
        </w:rPr>
      </w:pPr>
    </w:p>
    <w:sectPr w:rsidR="00822EA8" w:rsidRPr="000F3BD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7281" w14:textId="77777777" w:rsidR="00AF298C" w:rsidRDefault="00AF298C" w:rsidP="00604B41">
      <w:r>
        <w:separator/>
      </w:r>
    </w:p>
  </w:endnote>
  <w:endnote w:type="continuationSeparator" w:id="0">
    <w:p w14:paraId="5449AB48" w14:textId="77777777" w:rsidR="00AF298C" w:rsidRDefault="00AF298C" w:rsidP="0060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72FB8" w14:textId="77777777" w:rsidR="00AF298C" w:rsidRDefault="00AF298C" w:rsidP="00604B41">
      <w:r>
        <w:separator/>
      </w:r>
    </w:p>
  </w:footnote>
  <w:footnote w:type="continuationSeparator" w:id="0">
    <w:p w14:paraId="19964EF6" w14:textId="77777777" w:rsidR="00AF298C" w:rsidRDefault="00AF298C" w:rsidP="0060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663E" w14:textId="320A9B0A" w:rsidR="00AF298C" w:rsidRPr="00AF298C" w:rsidRDefault="00AF298C">
    <w:pPr>
      <w:pStyle w:val="a5"/>
      <w:rPr>
        <w:rFonts w:ascii="BIZ UDPゴシック" w:eastAsia="BIZ UDPゴシック" w:hAnsi="BIZ UDPゴシック"/>
      </w:rPr>
    </w:pPr>
    <w:r w:rsidRPr="00AF298C">
      <w:rPr>
        <w:rFonts w:ascii="BIZ UDPゴシック" w:eastAsia="BIZ UDPゴシック" w:hAnsi="BIZ UDPゴシック" w:hint="eastAsia"/>
      </w:rPr>
      <w:t>松原市移動支援事業の概要</w:t>
    </w:r>
    <w:r>
      <w:rPr>
        <w:rFonts w:ascii="BIZ UDPゴシック" w:eastAsia="BIZ UDPゴシック" w:hAnsi="BIZ UDPゴシック"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A8"/>
    <w:rsid w:val="000F3BD5"/>
    <w:rsid w:val="00156156"/>
    <w:rsid w:val="00197FA5"/>
    <w:rsid w:val="001E085E"/>
    <w:rsid w:val="0021685C"/>
    <w:rsid w:val="00304BCF"/>
    <w:rsid w:val="00321A84"/>
    <w:rsid w:val="003F1974"/>
    <w:rsid w:val="004026BC"/>
    <w:rsid w:val="00444786"/>
    <w:rsid w:val="00487851"/>
    <w:rsid w:val="00556678"/>
    <w:rsid w:val="00563A9E"/>
    <w:rsid w:val="00604B41"/>
    <w:rsid w:val="006849A2"/>
    <w:rsid w:val="006F2284"/>
    <w:rsid w:val="007743F6"/>
    <w:rsid w:val="00822EA8"/>
    <w:rsid w:val="00827549"/>
    <w:rsid w:val="0084550B"/>
    <w:rsid w:val="00890C3A"/>
    <w:rsid w:val="008B4837"/>
    <w:rsid w:val="00944EE9"/>
    <w:rsid w:val="009950FA"/>
    <w:rsid w:val="009B6859"/>
    <w:rsid w:val="00AD1D41"/>
    <w:rsid w:val="00AF298C"/>
    <w:rsid w:val="00CA180A"/>
    <w:rsid w:val="00D524C7"/>
    <w:rsid w:val="00D77621"/>
    <w:rsid w:val="00D94F5E"/>
    <w:rsid w:val="00DC6FCC"/>
    <w:rsid w:val="00DE70F3"/>
    <w:rsid w:val="00E75494"/>
    <w:rsid w:val="00E85E6F"/>
    <w:rsid w:val="00FA2127"/>
    <w:rsid w:val="00FC7A24"/>
    <w:rsid w:val="00FD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090112"/>
  <w15:chartTrackingRefBased/>
  <w15:docId w15:val="{4AE49806-18E7-4C16-9C0B-F6263EDF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7A24"/>
  </w:style>
  <w:style w:type="character" w:customStyle="1" w:styleId="a4">
    <w:name w:val="日付 (文字)"/>
    <w:basedOn w:val="a0"/>
    <w:link w:val="a3"/>
    <w:uiPriority w:val="99"/>
    <w:semiHidden/>
    <w:rsid w:val="00FC7A24"/>
  </w:style>
  <w:style w:type="paragraph" w:styleId="a5">
    <w:name w:val="header"/>
    <w:basedOn w:val="a"/>
    <w:link w:val="a6"/>
    <w:uiPriority w:val="99"/>
    <w:unhideWhenUsed/>
    <w:rsid w:val="00604B41"/>
    <w:pPr>
      <w:tabs>
        <w:tab w:val="center" w:pos="4252"/>
        <w:tab w:val="right" w:pos="8504"/>
      </w:tabs>
      <w:snapToGrid w:val="0"/>
    </w:pPr>
  </w:style>
  <w:style w:type="character" w:customStyle="1" w:styleId="a6">
    <w:name w:val="ヘッダー (文字)"/>
    <w:basedOn w:val="a0"/>
    <w:link w:val="a5"/>
    <w:uiPriority w:val="99"/>
    <w:rsid w:val="00604B41"/>
  </w:style>
  <w:style w:type="paragraph" w:styleId="a7">
    <w:name w:val="footer"/>
    <w:basedOn w:val="a"/>
    <w:link w:val="a8"/>
    <w:uiPriority w:val="99"/>
    <w:unhideWhenUsed/>
    <w:rsid w:val="00604B41"/>
    <w:pPr>
      <w:tabs>
        <w:tab w:val="center" w:pos="4252"/>
        <w:tab w:val="right" w:pos="8504"/>
      </w:tabs>
      <w:snapToGrid w:val="0"/>
    </w:pPr>
  </w:style>
  <w:style w:type="character" w:customStyle="1" w:styleId="a8">
    <w:name w:val="フッター (文字)"/>
    <w:basedOn w:val="a0"/>
    <w:link w:val="a7"/>
    <w:uiPriority w:val="99"/>
    <w:rsid w:val="00604B41"/>
  </w:style>
  <w:style w:type="table" w:styleId="a9">
    <w:name w:val="Table Grid"/>
    <w:basedOn w:val="a1"/>
    <w:uiPriority w:val="39"/>
    <w:rsid w:val="0060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B48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4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81402">
      <w:bodyDiv w:val="1"/>
      <w:marLeft w:val="0"/>
      <w:marRight w:val="0"/>
      <w:marTop w:val="0"/>
      <w:marBottom w:val="0"/>
      <w:divBdr>
        <w:top w:val="none" w:sz="0" w:space="0" w:color="auto"/>
        <w:left w:val="none" w:sz="0" w:space="0" w:color="auto"/>
        <w:bottom w:val="none" w:sz="0" w:space="0" w:color="auto"/>
        <w:right w:val="none" w:sz="0" w:space="0" w:color="auto"/>
      </w:divBdr>
    </w:div>
    <w:div w:id="17557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4B06-07BB-40E0-9D86-4512D298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04187</dc:creator>
  <cp:keywords/>
  <dc:description/>
  <cp:lastModifiedBy>04187</cp:lastModifiedBy>
  <cp:revision>21</cp:revision>
  <cp:lastPrinted>2024-01-15T08:29:00Z</cp:lastPrinted>
  <dcterms:created xsi:type="dcterms:W3CDTF">2023-09-25T08:12:00Z</dcterms:created>
  <dcterms:modified xsi:type="dcterms:W3CDTF">2024-01-29T07:13:00Z</dcterms:modified>
</cp:coreProperties>
</file>